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BB" w:rsidRDefault="00BD6BBB" w:rsidP="00BD6BBB">
      <w:pPr>
        <w:rPr>
          <w:rFonts w:ascii="Times New Roman" w:hAnsi="Times New Roman" w:cs="Times New Roman"/>
          <w:b/>
          <w:sz w:val="24"/>
          <w:szCs w:val="24"/>
        </w:rPr>
      </w:pPr>
      <w:bookmarkStart w:id="0" w:name="_GoBack"/>
      <w:bookmarkEnd w:id="0"/>
    </w:p>
    <w:p w:rsidR="004F0D03" w:rsidRPr="004F0D03" w:rsidRDefault="000F26C9" w:rsidP="004F0D03">
      <w:pPr>
        <w:spacing w:after="0"/>
        <w:rPr>
          <w:rFonts w:ascii="Times New Roman" w:hAnsi="Times New Roman" w:cs="Times New Roman"/>
          <w:b/>
          <w:sz w:val="24"/>
          <w:szCs w:val="24"/>
          <w:u w:val="single"/>
        </w:rPr>
      </w:pPr>
      <w:r>
        <w:rPr>
          <w:rFonts w:ascii="Times New Roman" w:hAnsi="Times New Roman" w:cs="Times New Roman"/>
          <w:b/>
          <w:sz w:val="24"/>
          <w:szCs w:val="24"/>
          <w:u w:val="single"/>
        </w:rPr>
        <w:t>Important Dates</w:t>
      </w:r>
    </w:p>
    <w:p w:rsidR="004F0D03" w:rsidRPr="004F0D03" w:rsidRDefault="004F0D03"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7 – </w:t>
      </w:r>
      <w:r w:rsidRPr="004F0D03">
        <w:rPr>
          <w:rFonts w:ascii="Times New Roman" w:hAnsi="Times New Roman" w:cs="Times New Roman"/>
          <w:sz w:val="24"/>
          <w:szCs w:val="24"/>
        </w:rPr>
        <w:t>Gr. 4P – Release salmon</w:t>
      </w:r>
    </w:p>
    <w:p w:rsidR="004F0D03" w:rsidRPr="004F0D03" w:rsidRDefault="004F0D03"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10 – </w:t>
      </w:r>
      <w:r w:rsidR="00BA739E">
        <w:rPr>
          <w:rFonts w:ascii="Times New Roman" w:hAnsi="Times New Roman" w:cs="Times New Roman"/>
          <w:sz w:val="24"/>
          <w:szCs w:val="24"/>
        </w:rPr>
        <w:t>K’s -</w:t>
      </w:r>
      <w:r w:rsidRPr="004F0D03">
        <w:rPr>
          <w:rFonts w:ascii="Times New Roman" w:hAnsi="Times New Roman" w:cs="Times New Roman"/>
          <w:sz w:val="24"/>
          <w:szCs w:val="24"/>
        </w:rPr>
        <w:t xml:space="preserve"> Beaubear’s Island</w:t>
      </w:r>
    </w:p>
    <w:p w:rsidR="004F0D03" w:rsidRDefault="004F0D03"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12 – </w:t>
      </w:r>
      <w:r w:rsidRPr="004F0D03">
        <w:rPr>
          <w:rFonts w:ascii="Times New Roman" w:hAnsi="Times New Roman" w:cs="Times New Roman"/>
          <w:sz w:val="24"/>
          <w:szCs w:val="24"/>
        </w:rPr>
        <w:t xml:space="preserve">Peer </w:t>
      </w:r>
      <w:r>
        <w:rPr>
          <w:rFonts w:ascii="Times New Roman" w:hAnsi="Times New Roman" w:cs="Times New Roman"/>
          <w:sz w:val="24"/>
          <w:szCs w:val="24"/>
        </w:rPr>
        <w:t>Helpers &amp; Leadership – Kouchibouguac National Park</w:t>
      </w:r>
    </w:p>
    <w:p w:rsidR="004F0D03" w:rsidRDefault="004F0D03" w:rsidP="004F0D03">
      <w:pPr>
        <w:spacing w:after="0"/>
        <w:rPr>
          <w:rFonts w:ascii="Times New Roman" w:hAnsi="Times New Roman" w:cs="Times New Roman"/>
          <w:sz w:val="24"/>
          <w:szCs w:val="24"/>
        </w:rPr>
      </w:pPr>
      <w:r w:rsidRPr="004F0D03">
        <w:rPr>
          <w:rFonts w:ascii="Times New Roman" w:hAnsi="Times New Roman" w:cs="Times New Roman"/>
          <w:b/>
          <w:sz w:val="24"/>
          <w:szCs w:val="24"/>
        </w:rPr>
        <w:t>June 14</w:t>
      </w:r>
      <w:r>
        <w:rPr>
          <w:rFonts w:ascii="Times New Roman" w:hAnsi="Times New Roman" w:cs="Times New Roman"/>
          <w:sz w:val="24"/>
          <w:szCs w:val="24"/>
        </w:rPr>
        <w:t xml:space="preserve"> – Gr. 5’s – Beaubear’s Island</w:t>
      </w:r>
    </w:p>
    <w:p w:rsidR="004F0D03" w:rsidRDefault="004F0D03"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14 – </w:t>
      </w:r>
      <w:r>
        <w:rPr>
          <w:rFonts w:ascii="Times New Roman" w:hAnsi="Times New Roman" w:cs="Times New Roman"/>
          <w:sz w:val="24"/>
          <w:szCs w:val="24"/>
        </w:rPr>
        <w:t>Gr. 2’s – Kouchibouguac National Park</w:t>
      </w:r>
    </w:p>
    <w:p w:rsidR="004F0D03" w:rsidRDefault="004F0D03"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14 – </w:t>
      </w:r>
      <w:r>
        <w:rPr>
          <w:rFonts w:ascii="Times New Roman" w:hAnsi="Times New Roman" w:cs="Times New Roman"/>
          <w:sz w:val="24"/>
          <w:szCs w:val="24"/>
        </w:rPr>
        <w:t>Gr. 4’s – Buctouche Dunes</w:t>
      </w:r>
    </w:p>
    <w:p w:rsidR="004F0D03" w:rsidRDefault="00BA739E" w:rsidP="004F0D03">
      <w:pPr>
        <w:spacing w:after="0"/>
        <w:rPr>
          <w:rFonts w:ascii="Times New Roman" w:hAnsi="Times New Roman" w:cs="Times New Roman"/>
          <w:sz w:val="24"/>
          <w:szCs w:val="24"/>
        </w:rPr>
      </w:pPr>
      <w:r w:rsidRPr="00BA739E">
        <w:rPr>
          <w:rFonts w:ascii="Times New Roman" w:hAnsi="Times New Roman" w:cs="Times New Roman"/>
          <w:b/>
          <w:sz w:val="24"/>
          <w:szCs w:val="24"/>
        </w:rPr>
        <w:t>June 14</w:t>
      </w:r>
      <w:r>
        <w:rPr>
          <w:rFonts w:ascii="Times New Roman" w:hAnsi="Times New Roman" w:cs="Times New Roman"/>
          <w:sz w:val="24"/>
          <w:szCs w:val="24"/>
        </w:rPr>
        <w:t xml:space="preserve"> – 1W – Mini Putt</w:t>
      </w:r>
    </w:p>
    <w:p w:rsidR="00BA739E" w:rsidRDefault="00BA739E" w:rsidP="004F0D03">
      <w:pPr>
        <w:spacing w:after="0"/>
        <w:rPr>
          <w:rFonts w:ascii="Times New Roman" w:hAnsi="Times New Roman" w:cs="Times New Roman"/>
          <w:sz w:val="24"/>
          <w:szCs w:val="24"/>
        </w:rPr>
      </w:pPr>
      <w:r w:rsidRPr="00BA739E">
        <w:rPr>
          <w:rFonts w:ascii="Times New Roman" w:hAnsi="Times New Roman" w:cs="Times New Roman"/>
          <w:b/>
          <w:sz w:val="24"/>
          <w:szCs w:val="24"/>
        </w:rPr>
        <w:t>June 14</w:t>
      </w:r>
      <w:r>
        <w:rPr>
          <w:rFonts w:ascii="Times New Roman" w:hAnsi="Times New Roman" w:cs="Times New Roman"/>
          <w:sz w:val="24"/>
          <w:szCs w:val="24"/>
        </w:rPr>
        <w:t xml:space="preserve"> – Gr. 3’s – Middle Island</w:t>
      </w:r>
    </w:p>
    <w:p w:rsidR="00BA739E" w:rsidRDefault="00BA739E" w:rsidP="004F0D03">
      <w:pPr>
        <w:spacing w:after="0"/>
        <w:rPr>
          <w:rFonts w:ascii="Times New Roman" w:hAnsi="Times New Roman" w:cs="Times New Roman"/>
          <w:sz w:val="24"/>
          <w:szCs w:val="24"/>
        </w:rPr>
      </w:pPr>
      <w:r w:rsidRPr="00BA739E">
        <w:rPr>
          <w:rFonts w:ascii="Times New Roman" w:hAnsi="Times New Roman" w:cs="Times New Roman"/>
          <w:b/>
          <w:sz w:val="24"/>
          <w:szCs w:val="24"/>
        </w:rPr>
        <w:t>June 14</w:t>
      </w:r>
      <w:r>
        <w:rPr>
          <w:rFonts w:ascii="Times New Roman" w:hAnsi="Times New Roman" w:cs="Times New Roman"/>
          <w:sz w:val="24"/>
          <w:szCs w:val="24"/>
        </w:rPr>
        <w:t xml:space="preserve"> – 1B – Hollow/Elm Park</w:t>
      </w:r>
    </w:p>
    <w:p w:rsidR="00BA739E" w:rsidRDefault="00BA739E"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17 – </w:t>
      </w:r>
      <w:r>
        <w:rPr>
          <w:rFonts w:ascii="Times New Roman" w:hAnsi="Times New Roman" w:cs="Times New Roman"/>
          <w:sz w:val="24"/>
          <w:szCs w:val="24"/>
        </w:rPr>
        <w:t>Award’s Day</w:t>
      </w:r>
    </w:p>
    <w:p w:rsidR="00BA739E" w:rsidRDefault="00BA739E"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18 – </w:t>
      </w:r>
      <w:r>
        <w:rPr>
          <w:rFonts w:ascii="Times New Roman" w:hAnsi="Times New Roman" w:cs="Times New Roman"/>
          <w:sz w:val="24"/>
          <w:szCs w:val="24"/>
        </w:rPr>
        <w:t>Sports’ Day</w:t>
      </w:r>
    </w:p>
    <w:p w:rsidR="00BA739E" w:rsidRDefault="00BA739E"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19 – </w:t>
      </w:r>
      <w:r>
        <w:rPr>
          <w:rFonts w:ascii="Times New Roman" w:hAnsi="Times New Roman" w:cs="Times New Roman"/>
          <w:sz w:val="24"/>
          <w:szCs w:val="24"/>
        </w:rPr>
        <w:t>Gr. 5 Banquet</w:t>
      </w:r>
    </w:p>
    <w:p w:rsidR="00BA739E" w:rsidRDefault="00BA739E" w:rsidP="004F0D03">
      <w:pPr>
        <w:spacing w:after="0"/>
        <w:rPr>
          <w:rFonts w:ascii="Times New Roman" w:hAnsi="Times New Roman" w:cs="Times New Roman"/>
          <w:sz w:val="24"/>
          <w:szCs w:val="24"/>
        </w:rPr>
      </w:pPr>
      <w:r>
        <w:rPr>
          <w:rFonts w:ascii="Times New Roman" w:hAnsi="Times New Roman" w:cs="Times New Roman"/>
          <w:b/>
          <w:sz w:val="24"/>
          <w:szCs w:val="24"/>
        </w:rPr>
        <w:t xml:space="preserve">June 20 – </w:t>
      </w:r>
      <w:r>
        <w:rPr>
          <w:rFonts w:ascii="Times New Roman" w:hAnsi="Times New Roman" w:cs="Times New Roman"/>
          <w:sz w:val="24"/>
          <w:szCs w:val="24"/>
        </w:rPr>
        <w:t>Black Light Show – 9:15 am/St. Andrews Got Talent – 12:30 pm</w:t>
      </w:r>
    </w:p>
    <w:p w:rsidR="00BA739E" w:rsidRPr="00BA739E" w:rsidRDefault="00BA739E" w:rsidP="004F0D03">
      <w:pPr>
        <w:spacing w:after="0"/>
        <w:rPr>
          <w:rFonts w:ascii="Times New Roman" w:hAnsi="Times New Roman" w:cs="Times New Roman"/>
          <w:sz w:val="24"/>
          <w:szCs w:val="24"/>
        </w:rPr>
      </w:pPr>
      <w:r>
        <w:rPr>
          <w:rFonts w:ascii="Times New Roman" w:hAnsi="Times New Roman" w:cs="Times New Roman"/>
          <w:b/>
          <w:sz w:val="24"/>
          <w:szCs w:val="24"/>
        </w:rPr>
        <w:t>June 21</w:t>
      </w:r>
      <w:r>
        <w:rPr>
          <w:rFonts w:ascii="Times New Roman" w:hAnsi="Times New Roman" w:cs="Times New Roman"/>
          <w:sz w:val="24"/>
          <w:szCs w:val="24"/>
        </w:rPr>
        <w:t xml:space="preserve"> – Last Day for students – dismissal at 11:30 am</w:t>
      </w:r>
    </w:p>
    <w:p w:rsidR="000F26C9" w:rsidRDefault="000F26C9" w:rsidP="00567366">
      <w:pPr>
        <w:spacing w:line="240" w:lineRule="auto"/>
        <w:rPr>
          <w:rFonts w:ascii="Times New Roman" w:eastAsia="Times New Roman" w:hAnsi="Times New Roman" w:cs="Times New Roman"/>
          <w:b/>
          <w:color w:val="000000"/>
          <w:sz w:val="24"/>
          <w:szCs w:val="24"/>
        </w:rPr>
      </w:pPr>
    </w:p>
    <w:p w:rsidR="00567366" w:rsidRPr="00567366" w:rsidRDefault="00567366" w:rsidP="00567366">
      <w:pPr>
        <w:spacing w:line="240" w:lineRule="auto"/>
        <w:rPr>
          <w:rFonts w:ascii="Times New Roman" w:eastAsia="Times New Roman" w:hAnsi="Times New Roman" w:cs="Times New Roman"/>
          <w:b/>
          <w:color w:val="000000"/>
          <w:sz w:val="24"/>
          <w:szCs w:val="24"/>
        </w:rPr>
      </w:pPr>
      <w:r w:rsidRPr="00567366">
        <w:rPr>
          <w:rFonts w:ascii="Times New Roman" w:eastAsia="Times New Roman" w:hAnsi="Times New Roman" w:cs="Times New Roman"/>
          <w:b/>
          <w:color w:val="000000"/>
          <w:sz w:val="24"/>
          <w:szCs w:val="24"/>
        </w:rPr>
        <w:t>Virtue of the month – Cleanliness</w:t>
      </w:r>
    </w:p>
    <w:p w:rsidR="004F0D03" w:rsidRDefault="00567366" w:rsidP="000F26C9">
      <w:pPr>
        <w:spacing w:after="0" w:line="240" w:lineRule="auto"/>
        <w:rPr>
          <w:rFonts w:ascii="Calibri" w:eastAsia="Times New Roman" w:hAnsi="Calibri" w:cs="Times New Roman"/>
          <w:color w:val="000000"/>
          <w:sz w:val="24"/>
          <w:szCs w:val="24"/>
        </w:rPr>
      </w:pPr>
      <w:r w:rsidRPr="00567366">
        <w:rPr>
          <w:rFonts w:ascii="Calibri" w:eastAsia="Times New Roman" w:hAnsi="Calibri" w:cs="Times New Roman"/>
          <w:color w:val="000000"/>
          <w:sz w:val="24"/>
          <w:szCs w:val="24"/>
        </w:rPr>
        <w:t xml:space="preserve">Cleanliness means washing often, keeping your body clean and wearing clean clothes. Cleanliness in your mind is concentrating your thoughts on things that are good for you. “Cleaning up your act” is deciding to change when you have done something you aren’t proud of or if </w:t>
      </w:r>
    </w:p>
    <w:p w:rsidR="00567366" w:rsidRPr="00567366" w:rsidRDefault="00567366" w:rsidP="00567366">
      <w:pPr>
        <w:spacing w:line="240" w:lineRule="auto"/>
        <w:rPr>
          <w:rFonts w:ascii="Times New Roman" w:eastAsia="Times New Roman" w:hAnsi="Times New Roman" w:cs="Times New Roman"/>
          <w:color w:val="000000"/>
          <w:sz w:val="24"/>
          <w:szCs w:val="24"/>
        </w:rPr>
      </w:pPr>
      <w:r w:rsidRPr="00567366">
        <w:rPr>
          <w:rFonts w:ascii="Calibri" w:eastAsia="Times New Roman" w:hAnsi="Calibri" w:cs="Times New Roman"/>
          <w:color w:val="000000"/>
          <w:sz w:val="24"/>
          <w:szCs w:val="24"/>
        </w:rPr>
        <w:t>you have made a mistake. Why practice it</w:t>
      </w:r>
      <w:r w:rsidR="00BF7C32">
        <w:rPr>
          <w:rFonts w:ascii="Calibri" w:eastAsia="Times New Roman" w:hAnsi="Calibri" w:cs="Times New Roman"/>
          <w:color w:val="000000"/>
          <w:sz w:val="24"/>
          <w:szCs w:val="24"/>
        </w:rPr>
        <w:t>? -</w:t>
      </w:r>
    </w:p>
    <w:p w:rsidR="00567366" w:rsidRPr="00567366" w:rsidRDefault="00567366" w:rsidP="00567366">
      <w:pPr>
        <w:spacing w:line="240" w:lineRule="auto"/>
        <w:rPr>
          <w:rFonts w:ascii="Times New Roman" w:eastAsia="Times New Roman" w:hAnsi="Times New Roman" w:cs="Times New Roman"/>
          <w:color w:val="000000"/>
          <w:sz w:val="24"/>
          <w:szCs w:val="24"/>
        </w:rPr>
      </w:pPr>
      <w:r w:rsidRPr="00567366">
        <w:rPr>
          <w:rFonts w:ascii="Calibri" w:eastAsia="Times New Roman" w:hAnsi="Calibri" w:cs="Times New Roman"/>
          <w:color w:val="000000"/>
          <w:sz w:val="24"/>
          <w:szCs w:val="24"/>
        </w:rPr>
        <w:t> Keeping yourself clean makes you nice to be around and it protects you from illness. When a room is clean and orderly, your mind feels clean and uncluttered too. A clean mind keeps you feeling peaceful.</w:t>
      </w:r>
    </w:p>
    <w:p w:rsidR="00F51BD9" w:rsidRDefault="00567366" w:rsidP="004F0D03">
      <w:pPr>
        <w:spacing w:after="0" w:line="240" w:lineRule="auto"/>
        <w:rPr>
          <w:rFonts w:ascii="Calibri" w:eastAsia="Times New Roman" w:hAnsi="Calibri" w:cs="Times New Roman"/>
          <w:color w:val="000000"/>
          <w:sz w:val="24"/>
          <w:szCs w:val="24"/>
        </w:rPr>
      </w:pPr>
      <w:r w:rsidRPr="00567366">
        <w:rPr>
          <w:rFonts w:ascii="Calibri" w:eastAsia="Times New Roman" w:hAnsi="Calibri" w:cs="Times New Roman"/>
          <w:color w:val="000000"/>
          <w:sz w:val="24"/>
          <w:szCs w:val="24"/>
        </w:rPr>
        <w:t xml:space="preserve">Cleanliness is washing often and brushing your teeth. It is putting things away after you use them </w:t>
      </w:r>
    </w:p>
    <w:p w:rsidR="000F26C9" w:rsidRDefault="000F26C9" w:rsidP="00F51BD9">
      <w:pPr>
        <w:spacing w:after="0" w:line="240" w:lineRule="auto"/>
        <w:rPr>
          <w:rFonts w:ascii="Calibri" w:eastAsia="Times New Roman" w:hAnsi="Calibri" w:cs="Times New Roman"/>
          <w:color w:val="000000"/>
          <w:sz w:val="24"/>
          <w:szCs w:val="24"/>
        </w:rPr>
      </w:pPr>
    </w:p>
    <w:p w:rsidR="000F26C9" w:rsidRDefault="000F26C9" w:rsidP="00F51BD9">
      <w:pPr>
        <w:spacing w:after="0" w:line="240" w:lineRule="auto"/>
        <w:rPr>
          <w:rFonts w:ascii="Calibri" w:eastAsia="Times New Roman" w:hAnsi="Calibri" w:cs="Times New Roman"/>
          <w:color w:val="000000"/>
          <w:sz w:val="24"/>
          <w:szCs w:val="24"/>
        </w:rPr>
      </w:pPr>
    </w:p>
    <w:p w:rsidR="000F26C9" w:rsidRDefault="000F26C9" w:rsidP="00F51BD9">
      <w:pPr>
        <w:spacing w:after="0" w:line="240" w:lineRule="auto"/>
        <w:rPr>
          <w:rFonts w:ascii="Calibri" w:eastAsia="Times New Roman" w:hAnsi="Calibri" w:cs="Times New Roman"/>
          <w:color w:val="000000"/>
          <w:sz w:val="24"/>
          <w:szCs w:val="24"/>
        </w:rPr>
      </w:pPr>
    </w:p>
    <w:p w:rsidR="00567366" w:rsidRDefault="00567366" w:rsidP="00F51BD9">
      <w:pPr>
        <w:spacing w:after="0" w:line="240" w:lineRule="auto"/>
        <w:rPr>
          <w:rFonts w:ascii="Calibri" w:eastAsia="Times New Roman" w:hAnsi="Calibri" w:cs="Times New Roman"/>
          <w:color w:val="000000"/>
          <w:sz w:val="24"/>
          <w:szCs w:val="24"/>
        </w:rPr>
      </w:pPr>
      <w:r w:rsidRPr="00567366">
        <w:rPr>
          <w:rFonts w:ascii="Calibri" w:eastAsia="Times New Roman" w:hAnsi="Calibri" w:cs="Times New Roman"/>
          <w:color w:val="000000"/>
          <w:sz w:val="24"/>
          <w:szCs w:val="24"/>
        </w:rPr>
        <w:t xml:space="preserve">and keeping things in order. If you make a </w:t>
      </w:r>
    </w:p>
    <w:p w:rsidR="00567366" w:rsidRPr="00567366" w:rsidRDefault="00567366" w:rsidP="00567366">
      <w:pPr>
        <w:spacing w:line="240" w:lineRule="auto"/>
        <w:rPr>
          <w:rFonts w:ascii="Times New Roman" w:eastAsia="Times New Roman" w:hAnsi="Times New Roman" w:cs="Times New Roman"/>
          <w:color w:val="000000"/>
          <w:sz w:val="24"/>
          <w:szCs w:val="24"/>
        </w:rPr>
      </w:pPr>
      <w:r w:rsidRPr="00567366">
        <w:rPr>
          <w:rFonts w:ascii="Calibri" w:eastAsia="Times New Roman" w:hAnsi="Calibri" w:cs="Times New Roman"/>
          <w:color w:val="000000"/>
          <w:sz w:val="24"/>
          <w:szCs w:val="24"/>
        </w:rPr>
        <w:t xml:space="preserve">mistake, clean it up. Make amends and then act differently. </w:t>
      </w:r>
    </w:p>
    <w:p w:rsidR="00567366" w:rsidRPr="00567366" w:rsidRDefault="00567366" w:rsidP="00567366">
      <w:pPr>
        <w:spacing w:after="0" w:line="240" w:lineRule="auto"/>
        <w:rPr>
          <w:rFonts w:ascii="Tahoma" w:eastAsia="Times New Roman" w:hAnsi="Tahoma" w:cs="Tahoma"/>
          <w:color w:val="000000"/>
          <w:sz w:val="20"/>
          <w:szCs w:val="20"/>
        </w:rPr>
      </w:pPr>
      <w:r w:rsidRPr="00567366">
        <w:rPr>
          <w:rFonts w:ascii="Tahoma" w:eastAsia="Times New Roman" w:hAnsi="Tahoma" w:cs="Tahoma"/>
          <w:color w:val="000000"/>
          <w:sz w:val="20"/>
          <w:szCs w:val="20"/>
        </w:rPr>
        <w:t> </w:t>
      </w:r>
    </w:p>
    <w:p w:rsidR="00567366" w:rsidRPr="000F26C9" w:rsidRDefault="00567366" w:rsidP="00567366">
      <w:pPr>
        <w:spacing w:line="240" w:lineRule="auto"/>
        <w:rPr>
          <w:rFonts w:ascii="Times New Roman" w:eastAsia="Times New Roman" w:hAnsi="Times New Roman" w:cs="Times New Roman"/>
          <w:b/>
          <w:color w:val="000000"/>
          <w:sz w:val="24"/>
          <w:szCs w:val="24"/>
          <w:u w:val="single"/>
        </w:rPr>
      </w:pPr>
      <w:r w:rsidRPr="000F26C9">
        <w:rPr>
          <w:rFonts w:ascii="Times New Roman" w:eastAsia="Times New Roman" w:hAnsi="Times New Roman" w:cs="Times New Roman"/>
          <w:b/>
          <w:color w:val="000000"/>
          <w:sz w:val="24"/>
          <w:szCs w:val="24"/>
          <w:u w:val="single"/>
        </w:rPr>
        <w:t xml:space="preserve">Peer Helpers 2013-2014 </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567366">
        <w:rPr>
          <w:rFonts w:ascii="Calibri" w:eastAsia="Times New Roman" w:hAnsi="Calibri" w:cs="Tahoma"/>
          <w:color w:val="000000"/>
          <w:sz w:val="28"/>
          <w:szCs w:val="28"/>
        </w:rPr>
        <w:t>1</w:t>
      </w:r>
      <w:r w:rsidRPr="009B6313">
        <w:rPr>
          <w:rFonts w:ascii="Times New Roman" w:eastAsia="Times New Roman" w:hAnsi="Times New Roman" w:cs="Times New Roman"/>
          <w:color w:val="000000"/>
          <w:sz w:val="24"/>
          <w:szCs w:val="24"/>
        </w:rPr>
        <w:t>.     Amber Flynn</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 xml:space="preserve">2.     Hayden       </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 xml:space="preserve">      </w:t>
      </w:r>
      <w:r w:rsidR="009B6313">
        <w:rPr>
          <w:rFonts w:ascii="Times New Roman" w:eastAsia="Times New Roman" w:hAnsi="Times New Roman" w:cs="Times New Roman"/>
          <w:color w:val="000000"/>
          <w:sz w:val="24"/>
          <w:szCs w:val="24"/>
        </w:rPr>
        <w:t xml:space="preserve">  </w:t>
      </w:r>
      <w:r w:rsidRPr="009B6313">
        <w:rPr>
          <w:rFonts w:ascii="Times New Roman" w:eastAsia="Times New Roman" w:hAnsi="Times New Roman" w:cs="Times New Roman"/>
          <w:color w:val="000000"/>
          <w:sz w:val="24"/>
          <w:szCs w:val="24"/>
        </w:rPr>
        <w:t>MacNaughton</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3.     Marisa Trevors</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4.     Zoe Perron</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5.     Sarah Morris</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6.     Savannah Harris</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7.     Nathan Young</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8.     Amber Vautour</w:t>
      </w:r>
    </w:p>
    <w:p w:rsidR="00567366" w:rsidRPr="009B6313" w:rsidRDefault="00567366" w:rsidP="0056736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9.     Sophie Forgrave</w:t>
      </w:r>
    </w:p>
    <w:p w:rsidR="00567366" w:rsidRPr="009B6313" w:rsidRDefault="00567366" w:rsidP="00897AE6">
      <w:pPr>
        <w:spacing w:after="0" w:line="240" w:lineRule="auto"/>
        <w:rPr>
          <w:rFonts w:ascii="Times New Roman" w:eastAsia="Times New Roman" w:hAnsi="Times New Roman" w:cs="Times New Roman"/>
          <w:color w:val="000000"/>
          <w:sz w:val="24"/>
          <w:szCs w:val="24"/>
        </w:rPr>
      </w:pPr>
      <w:r w:rsidRPr="009B6313">
        <w:rPr>
          <w:rFonts w:ascii="Times New Roman" w:eastAsia="Times New Roman" w:hAnsi="Times New Roman" w:cs="Times New Roman"/>
          <w:color w:val="000000"/>
          <w:sz w:val="24"/>
          <w:szCs w:val="24"/>
        </w:rPr>
        <w:t>10.  </w:t>
      </w:r>
      <w:r w:rsidR="009B6313">
        <w:rPr>
          <w:rFonts w:ascii="Times New Roman" w:eastAsia="Times New Roman" w:hAnsi="Times New Roman" w:cs="Times New Roman"/>
          <w:color w:val="000000"/>
          <w:sz w:val="24"/>
          <w:szCs w:val="24"/>
        </w:rPr>
        <w:t xml:space="preserve"> </w:t>
      </w:r>
      <w:r w:rsidRPr="009B6313">
        <w:rPr>
          <w:rFonts w:ascii="Times New Roman" w:eastAsia="Times New Roman" w:hAnsi="Times New Roman" w:cs="Times New Roman"/>
          <w:color w:val="000000"/>
          <w:sz w:val="24"/>
          <w:szCs w:val="24"/>
        </w:rPr>
        <w:t>Grayson Harris</w:t>
      </w:r>
    </w:p>
    <w:p w:rsidR="000F26C9" w:rsidRDefault="000F26C9" w:rsidP="00897AE6">
      <w:pPr>
        <w:spacing w:after="0" w:line="240" w:lineRule="auto"/>
        <w:rPr>
          <w:rFonts w:ascii="Calibri" w:eastAsia="Times New Roman" w:hAnsi="Calibri" w:cs="Tahoma"/>
          <w:color w:val="000000"/>
          <w:sz w:val="28"/>
          <w:szCs w:val="28"/>
        </w:rPr>
      </w:pPr>
    </w:p>
    <w:p w:rsidR="000F26C9" w:rsidRPr="000F26C9" w:rsidRDefault="000F26C9" w:rsidP="00897AE6">
      <w:pPr>
        <w:spacing w:after="0" w:line="240" w:lineRule="auto"/>
        <w:rPr>
          <w:rFonts w:ascii="Calibri" w:eastAsia="Times New Roman" w:hAnsi="Calibri" w:cs="Tahoma"/>
          <w:b/>
          <w:color w:val="000000"/>
          <w:sz w:val="28"/>
          <w:szCs w:val="28"/>
          <w:u w:val="single"/>
        </w:rPr>
      </w:pPr>
      <w:r w:rsidRPr="000F26C9">
        <w:rPr>
          <w:rFonts w:ascii="Calibri" w:eastAsia="Times New Roman" w:hAnsi="Calibri" w:cs="Tahoma"/>
          <w:b/>
          <w:color w:val="000000"/>
          <w:sz w:val="28"/>
          <w:szCs w:val="28"/>
          <w:u w:val="single"/>
        </w:rPr>
        <w:t>Leadership Students</w:t>
      </w:r>
    </w:p>
    <w:p w:rsidR="000F26C9" w:rsidRDefault="000F26C9" w:rsidP="00897AE6">
      <w:pPr>
        <w:spacing w:after="0" w:line="240" w:lineRule="auto"/>
        <w:rPr>
          <w:rFonts w:ascii="Calibri" w:eastAsia="Times New Roman" w:hAnsi="Calibri" w:cs="Tahoma"/>
          <w:b/>
          <w:color w:val="000000"/>
          <w:sz w:val="28"/>
          <w:szCs w:val="28"/>
          <w:u w:val="single"/>
        </w:rPr>
      </w:pPr>
      <w:r w:rsidRPr="000F26C9">
        <w:rPr>
          <w:rFonts w:ascii="Calibri" w:eastAsia="Times New Roman" w:hAnsi="Calibri" w:cs="Tahoma"/>
          <w:b/>
          <w:color w:val="000000"/>
          <w:sz w:val="28"/>
          <w:szCs w:val="28"/>
          <w:u w:val="single"/>
        </w:rPr>
        <w:t>2013-2014</w:t>
      </w:r>
    </w:p>
    <w:p w:rsidR="00122D97" w:rsidRDefault="00122D97" w:rsidP="00897AE6">
      <w:pPr>
        <w:spacing w:after="0" w:line="240" w:lineRule="auto"/>
        <w:rPr>
          <w:rFonts w:ascii="Calibri" w:eastAsia="Times New Roman" w:hAnsi="Calibri" w:cs="Tahoma"/>
          <w:b/>
          <w:color w:val="000000"/>
          <w:sz w:val="28"/>
          <w:szCs w:val="28"/>
          <w:u w:val="single"/>
        </w:rPr>
      </w:pPr>
    </w:p>
    <w:p w:rsidR="009B6313" w:rsidRDefault="009B6313" w:rsidP="009B6313">
      <w:pPr>
        <w:pStyle w:val="ListParagraph"/>
        <w:numPr>
          <w:ilvl w:val="0"/>
          <w:numId w:val="5"/>
        </w:numPr>
        <w:ind w:left="432"/>
        <w:rPr>
          <w:color w:val="000000"/>
        </w:rPr>
      </w:pPr>
      <w:r>
        <w:rPr>
          <w:rFonts w:ascii="Calibri" w:hAnsi="Calibri" w:cs="Tahoma"/>
          <w:color w:val="000000"/>
          <w:sz w:val="28"/>
          <w:szCs w:val="28"/>
        </w:rPr>
        <w:t xml:space="preserve"> </w:t>
      </w:r>
      <w:r w:rsidRPr="009B6313">
        <w:rPr>
          <w:color w:val="000000"/>
        </w:rPr>
        <w:t>Avery Allison</w:t>
      </w:r>
    </w:p>
    <w:p w:rsidR="009B6313" w:rsidRDefault="009B6313" w:rsidP="009B6313">
      <w:pPr>
        <w:pStyle w:val="ListParagraph"/>
        <w:numPr>
          <w:ilvl w:val="0"/>
          <w:numId w:val="5"/>
        </w:numPr>
        <w:ind w:left="432"/>
        <w:rPr>
          <w:color w:val="000000"/>
        </w:rPr>
      </w:pPr>
      <w:r>
        <w:rPr>
          <w:color w:val="000000"/>
        </w:rPr>
        <w:t>Jenny Cripps</w:t>
      </w:r>
    </w:p>
    <w:p w:rsidR="009B6313" w:rsidRDefault="008B4BF9" w:rsidP="009B6313">
      <w:pPr>
        <w:pStyle w:val="ListParagraph"/>
        <w:numPr>
          <w:ilvl w:val="0"/>
          <w:numId w:val="5"/>
        </w:numPr>
        <w:ind w:left="432"/>
        <w:rPr>
          <w:color w:val="000000"/>
        </w:rPr>
      </w:pPr>
      <w:r>
        <w:rPr>
          <w:color w:val="000000"/>
        </w:rPr>
        <w:t>Cameron Potts</w:t>
      </w:r>
    </w:p>
    <w:p w:rsidR="008B4BF9" w:rsidRDefault="008B4BF9" w:rsidP="009B6313">
      <w:pPr>
        <w:pStyle w:val="ListParagraph"/>
        <w:numPr>
          <w:ilvl w:val="0"/>
          <w:numId w:val="5"/>
        </w:numPr>
        <w:ind w:left="432"/>
        <w:rPr>
          <w:color w:val="000000"/>
        </w:rPr>
      </w:pPr>
      <w:r>
        <w:rPr>
          <w:color w:val="000000"/>
        </w:rPr>
        <w:t>Shafnan Ahmed</w:t>
      </w:r>
    </w:p>
    <w:p w:rsidR="008B4BF9" w:rsidRDefault="008B4BF9" w:rsidP="009B6313">
      <w:pPr>
        <w:pStyle w:val="ListParagraph"/>
        <w:numPr>
          <w:ilvl w:val="0"/>
          <w:numId w:val="5"/>
        </w:numPr>
        <w:ind w:left="432"/>
        <w:rPr>
          <w:color w:val="000000"/>
        </w:rPr>
      </w:pPr>
      <w:r>
        <w:rPr>
          <w:color w:val="000000"/>
        </w:rPr>
        <w:t>Anika Bushra</w:t>
      </w:r>
    </w:p>
    <w:p w:rsidR="008B4BF9" w:rsidRDefault="008B4BF9" w:rsidP="009B6313">
      <w:pPr>
        <w:pStyle w:val="ListParagraph"/>
        <w:numPr>
          <w:ilvl w:val="0"/>
          <w:numId w:val="5"/>
        </w:numPr>
        <w:ind w:left="432"/>
        <w:rPr>
          <w:color w:val="000000"/>
        </w:rPr>
      </w:pPr>
      <w:r>
        <w:rPr>
          <w:color w:val="000000"/>
        </w:rPr>
        <w:t>Casie Lamkey</w:t>
      </w:r>
    </w:p>
    <w:p w:rsidR="008B4BF9" w:rsidRDefault="008B4BF9" w:rsidP="009B6313">
      <w:pPr>
        <w:pStyle w:val="ListParagraph"/>
        <w:numPr>
          <w:ilvl w:val="0"/>
          <w:numId w:val="5"/>
        </w:numPr>
        <w:ind w:left="432"/>
        <w:rPr>
          <w:color w:val="000000"/>
        </w:rPr>
      </w:pPr>
      <w:r>
        <w:rPr>
          <w:color w:val="000000"/>
        </w:rPr>
        <w:t>Jordyn LeBlanc</w:t>
      </w:r>
    </w:p>
    <w:p w:rsidR="008B4BF9" w:rsidRDefault="008B4BF9" w:rsidP="009B6313">
      <w:pPr>
        <w:pStyle w:val="ListParagraph"/>
        <w:numPr>
          <w:ilvl w:val="0"/>
          <w:numId w:val="5"/>
        </w:numPr>
        <w:ind w:left="432"/>
        <w:rPr>
          <w:color w:val="000000"/>
        </w:rPr>
      </w:pPr>
      <w:r>
        <w:rPr>
          <w:color w:val="000000"/>
        </w:rPr>
        <w:t>Eryn Trevors</w:t>
      </w:r>
    </w:p>
    <w:p w:rsidR="008B4BF9" w:rsidRDefault="008B4BF9" w:rsidP="009B6313">
      <w:pPr>
        <w:pStyle w:val="ListParagraph"/>
        <w:numPr>
          <w:ilvl w:val="0"/>
          <w:numId w:val="5"/>
        </w:numPr>
        <w:ind w:left="432"/>
        <w:rPr>
          <w:color w:val="000000"/>
        </w:rPr>
      </w:pPr>
      <w:r>
        <w:rPr>
          <w:color w:val="000000"/>
        </w:rPr>
        <w:t>Spencer Desveaux</w:t>
      </w:r>
    </w:p>
    <w:p w:rsidR="008B4BF9" w:rsidRDefault="008B4BF9" w:rsidP="009B6313">
      <w:pPr>
        <w:pStyle w:val="ListParagraph"/>
        <w:numPr>
          <w:ilvl w:val="0"/>
          <w:numId w:val="5"/>
        </w:numPr>
        <w:ind w:left="432"/>
        <w:rPr>
          <w:color w:val="000000"/>
        </w:rPr>
      </w:pPr>
      <w:r>
        <w:rPr>
          <w:color w:val="000000"/>
        </w:rPr>
        <w:t>Brenden Donald</w:t>
      </w:r>
    </w:p>
    <w:p w:rsidR="008B4BF9" w:rsidRDefault="008B4BF9" w:rsidP="009B6313">
      <w:pPr>
        <w:pStyle w:val="ListParagraph"/>
        <w:numPr>
          <w:ilvl w:val="0"/>
          <w:numId w:val="5"/>
        </w:numPr>
        <w:ind w:left="432"/>
        <w:rPr>
          <w:color w:val="000000"/>
        </w:rPr>
      </w:pPr>
      <w:r>
        <w:rPr>
          <w:color w:val="000000"/>
        </w:rPr>
        <w:t>Aidan Kent</w:t>
      </w:r>
    </w:p>
    <w:p w:rsidR="00122D97" w:rsidRDefault="00122D97" w:rsidP="00122D97">
      <w:pPr>
        <w:pStyle w:val="ListParagraph"/>
        <w:ind w:left="432"/>
        <w:rPr>
          <w:color w:val="000000"/>
        </w:rPr>
      </w:pPr>
    </w:p>
    <w:p w:rsidR="008B4BF9" w:rsidRDefault="008B4BF9" w:rsidP="009B6313">
      <w:pPr>
        <w:pStyle w:val="ListParagraph"/>
        <w:numPr>
          <w:ilvl w:val="0"/>
          <w:numId w:val="5"/>
        </w:numPr>
        <w:ind w:left="432"/>
        <w:rPr>
          <w:color w:val="000000"/>
        </w:rPr>
      </w:pPr>
      <w:r>
        <w:rPr>
          <w:color w:val="000000"/>
        </w:rPr>
        <w:t>Cole Murdock</w:t>
      </w:r>
    </w:p>
    <w:p w:rsidR="008B4BF9" w:rsidRPr="009B6313" w:rsidRDefault="00A22C12" w:rsidP="009B6313">
      <w:pPr>
        <w:pStyle w:val="ListParagraph"/>
        <w:numPr>
          <w:ilvl w:val="0"/>
          <w:numId w:val="5"/>
        </w:numPr>
        <w:ind w:left="432"/>
        <w:rPr>
          <w:color w:val="000000"/>
        </w:rPr>
      </w:pPr>
      <w:r>
        <w:rPr>
          <w:color w:val="000000"/>
        </w:rPr>
        <w:t>Candice Richard</w:t>
      </w:r>
    </w:p>
    <w:p w:rsidR="009B6313" w:rsidRDefault="00A22C12" w:rsidP="009B6313">
      <w:pPr>
        <w:pStyle w:val="ListParagraph"/>
        <w:numPr>
          <w:ilvl w:val="0"/>
          <w:numId w:val="5"/>
        </w:numPr>
        <w:ind w:left="432"/>
        <w:rPr>
          <w:color w:val="000000"/>
        </w:rPr>
      </w:pPr>
      <w:r>
        <w:rPr>
          <w:color w:val="000000"/>
        </w:rPr>
        <w:t>Abbi Sturgeon</w:t>
      </w:r>
    </w:p>
    <w:p w:rsidR="00A22C12" w:rsidRDefault="00A22C12" w:rsidP="009B6313">
      <w:pPr>
        <w:pStyle w:val="ListParagraph"/>
        <w:numPr>
          <w:ilvl w:val="0"/>
          <w:numId w:val="5"/>
        </w:numPr>
        <w:ind w:left="432"/>
        <w:rPr>
          <w:color w:val="000000"/>
        </w:rPr>
      </w:pPr>
      <w:r>
        <w:rPr>
          <w:color w:val="000000"/>
        </w:rPr>
        <w:t>Ty Manuel</w:t>
      </w:r>
    </w:p>
    <w:p w:rsidR="00A22C12" w:rsidRPr="00953AA9" w:rsidRDefault="00A22C12" w:rsidP="009B6313">
      <w:pPr>
        <w:pStyle w:val="ListParagraph"/>
        <w:numPr>
          <w:ilvl w:val="0"/>
          <w:numId w:val="5"/>
        </w:numPr>
        <w:ind w:left="432"/>
        <w:rPr>
          <w:color w:val="000000"/>
        </w:rPr>
      </w:pPr>
      <w:r>
        <w:rPr>
          <w:color w:val="000000"/>
        </w:rPr>
        <w:t>Kaden Bell</w:t>
      </w:r>
    </w:p>
    <w:p w:rsidR="00897AE6" w:rsidRPr="00953AA9" w:rsidRDefault="00897AE6" w:rsidP="00897AE6">
      <w:pPr>
        <w:spacing w:after="0" w:line="240" w:lineRule="auto"/>
        <w:rPr>
          <w:rFonts w:ascii="Times New Roman" w:eastAsia="Times New Roman" w:hAnsi="Times New Roman" w:cs="Times New Roman"/>
          <w:color w:val="000000"/>
          <w:sz w:val="24"/>
          <w:szCs w:val="24"/>
        </w:rPr>
      </w:pPr>
    </w:p>
    <w:p w:rsidR="00897AE6" w:rsidRDefault="00897AE6" w:rsidP="00897AE6">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Winners</w:t>
      </w:r>
    </w:p>
    <w:p w:rsidR="00897AE6" w:rsidRPr="00897AE6" w:rsidRDefault="00897AE6" w:rsidP="00897A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winners of the Movie Passes for the Mental Health Word Search are:  </w:t>
      </w:r>
      <w:r w:rsidRPr="00897AE6">
        <w:rPr>
          <w:rFonts w:ascii="Times New Roman" w:eastAsia="Times New Roman" w:hAnsi="Times New Roman" w:cs="Times New Roman"/>
          <w:b/>
          <w:color w:val="000000"/>
          <w:sz w:val="24"/>
          <w:szCs w:val="24"/>
        </w:rPr>
        <w:t>Noah Matchett-Churchill</w:t>
      </w:r>
    </w:p>
    <w:p w:rsidR="00897AE6" w:rsidRPr="00897AE6" w:rsidRDefault="00897AE6" w:rsidP="00897AE6">
      <w:pPr>
        <w:spacing w:after="0" w:line="240" w:lineRule="auto"/>
        <w:rPr>
          <w:rFonts w:ascii="Times New Roman" w:eastAsia="Times New Roman" w:hAnsi="Times New Roman" w:cs="Times New Roman"/>
          <w:b/>
          <w:color w:val="000000"/>
          <w:sz w:val="24"/>
          <w:szCs w:val="24"/>
        </w:rPr>
      </w:pPr>
      <w:r w:rsidRPr="00897AE6">
        <w:rPr>
          <w:rFonts w:ascii="Times New Roman" w:eastAsia="Times New Roman" w:hAnsi="Times New Roman" w:cs="Times New Roman"/>
          <w:b/>
          <w:color w:val="000000"/>
          <w:sz w:val="24"/>
          <w:szCs w:val="24"/>
        </w:rPr>
        <w:t>Emma Clark</w:t>
      </w:r>
    </w:p>
    <w:p w:rsidR="00897AE6" w:rsidRPr="00897AE6" w:rsidRDefault="00897AE6" w:rsidP="00897AE6">
      <w:pPr>
        <w:spacing w:after="0" w:line="240" w:lineRule="auto"/>
        <w:rPr>
          <w:rFonts w:ascii="Times New Roman" w:eastAsia="Times New Roman" w:hAnsi="Times New Roman" w:cs="Times New Roman"/>
          <w:b/>
          <w:color w:val="000000"/>
          <w:sz w:val="24"/>
          <w:szCs w:val="24"/>
        </w:rPr>
      </w:pPr>
      <w:r w:rsidRPr="00897AE6">
        <w:rPr>
          <w:rFonts w:ascii="Times New Roman" w:eastAsia="Times New Roman" w:hAnsi="Times New Roman" w:cs="Times New Roman"/>
          <w:b/>
          <w:color w:val="000000"/>
          <w:sz w:val="24"/>
          <w:szCs w:val="24"/>
        </w:rPr>
        <w:t>Alyson Doak</w:t>
      </w:r>
    </w:p>
    <w:p w:rsidR="00A22C12" w:rsidRDefault="00A22C12" w:rsidP="005E62C6">
      <w:pPr>
        <w:jc w:val="center"/>
        <w:rPr>
          <w:rFonts w:ascii="Times New Roman" w:hAnsi="Times New Roman" w:cs="Times New Roman"/>
          <w:b/>
          <w:sz w:val="24"/>
          <w:szCs w:val="24"/>
          <w:u w:val="single"/>
          <w:lang w:val="en-CA"/>
        </w:rPr>
      </w:pPr>
    </w:p>
    <w:p w:rsidR="005E62C6" w:rsidRPr="005E62C6" w:rsidRDefault="005E62C6" w:rsidP="005E62C6">
      <w:pPr>
        <w:jc w:val="center"/>
        <w:rPr>
          <w:rFonts w:ascii="Times New Roman" w:hAnsi="Times New Roman" w:cs="Times New Roman"/>
          <w:b/>
          <w:sz w:val="24"/>
          <w:szCs w:val="24"/>
          <w:u w:val="single"/>
          <w:lang w:val="en-CA"/>
        </w:rPr>
      </w:pPr>
      <w:r w:rsidRPr="005E62C6">
        <w:rPr>
          <w:rFonts w:ascii="Times New Roman" w:hAnsi="Times New Roman" w:cs="Times New Roman"/>
          <w:b/>
          <w:sz w:val="24"/>
          <w:szCs w:val="24"/>
          <w:u w:val="single"/>
          <w:lang w:val="en-CA"/>
        </w:rPr>
        <w:t>Criteria for the Walter J. Brown Award</w:t>
      </w:r>
    </w:p>
    <w:p w:rsidR="005E62C6" w:rsidRPr="005E62C6" w:rsidRDefault="005E62C6" w:rsidP="005E62C6">
      <w:pPr>
        <w:jc w:val="center"/>
        <w:rPr>
          <w:rFonts w:ascii="Times New Roman" w:hAnsi="Times New Roman" w:cs="Times New Roman"/>
          <w:b/>
          <w:sz w:val="24"/>
          <w:szCs w:val="24"/>
          <w:lang w:val="en-CA"/>
        </w:rPr>
      </w:pPr>
      <w:r w:rsidRPr="005E62C6">
        <w:rPr>
          <w:rFonts w:ascii="Times New Roman" w:hAnsi="Times New Roman" w:cs="Times New Roman"/>
          <w:b/>
          <w:sz w:val="24"/>
          <w:szCs w:val="24"/>
          <w:lang w:val="en-CA"/>
        </w:rPr>
        <w:t>(One awarded to a grade 5 student)</w:t>
      </w:r>
    </w:p>
    <w:p w:rsidR="005E62C6" w:rsidRPr="005E62C6" w:rsidRDefault="005E62C6" w:rsidP="005E62C6">
      <w:pPr>
        <w:rPr>
          <w:rFonts w:ascii="Times New Roman" w:hAnsi="Times New Roman" w:cs="Times New Roman"/>
          <w:b/>
          <w:sz w:val="24"/>
          <w:szCs w:val="24"/>
          <w:lang w:val="en-CA"/>
        </w:rPr>
      </w:pPr>
      <w:r w:rsidRPr="005E62C6">
        <w:rPr>
          <w:rFonts w:ascii="Times New Roman" w:hAnsi="Times New Roman" w:cs="Times New Roman"/>
          <w:b/>
          <w:sz w:val="24"/>
          <w:szCs w:val="24"/>
          <w:lang w:val="en-CA"/>
        </w:rPr>
        <w:t>The recipient of the Walter J. Brown kindness and courtesy award is:</w:t>
      </w: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Cheerful</w:t>
      </w: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Kind</w:t>
      </w: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Polite and respectful to everyone</w:t>
      </w: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Reliable and helpful</w:t>
      </w:r>
    </w:p>
    <w:p w:rsidR="00A22C12" w:rsidRDefault="00A22C12" w:rsidP="00A22C12">
      <w:pPr>
        <w:pStyle w:val="ListParagraph"/>
        <w:spacing w:after="200" w:line="276" w:lineRule="auto"/>
        <w:ind w:left="720"/>
        <w:contextualSpacing/>
        <w:rPr>
          <w:b/>
          <w:lang w:val="en-CA"/>
        </w:rPr>
      </w:pPr>
    </w:p>
    <w:p w:rsidR="00A22C12" w:rsidRDefault="00A22C12" w:rsidP="00A22C12">
      <w:pPr>
        <w:pStyle w:val="ListParagraph"/>
        <w:spacing w:after="200" w:line="276" w:lineRule="auto"/>
        <w:ind w:left="720"/>
        <w:contextualSpacing/>
        <w:rPr>
          <w:b/>
          <w:lang w:val="en-CA"/>
        </w:rPr>
      </w:pP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Thoughtful and considerate</w:t>
      </w:r>
    </w:p>
    <w:p w:rsidR="005E62C6" w:rsidRPr="00AF2019" w:rsidRDefault="005E62C6" w:rsidP="005E62C6">
      <w:pPr>
        <w:pStyle w:val="ListParagraph"/>
        <w:numPr>
          <w:ilvl w:val="0"/>
          <w:numId w:val="1"/>
        </w:numPr>
        <w:spacing w:after="200" w:line="276" w:lineRule="auto"/>
        <w:contextualSpacing/>
        <w:rPr>
          <w:b/>
          <w:lang w:val="en-CA"/>
        </w:rPr>
      </w:pPr>
      <w:r w:rsidRPr="00AF2019">
        <w:rPr>
          <w:b/>
          <w:lang w:val="en-CA"/>
        </w:rPr>
        <w:t>Co-operative with both teachers and peers</w:t>
      </w:r>
    </w:p>
    <w:p w:rsidR="005E62C6" w:rsidRDefault="005E62C6" w:rsidP="005E62C6">
      <w:pPr>
        <w:pStyle w:val="ListParagraph"/>
        <w:numPr>
          <w:ilvl w:val="0"/>
          <w:numId w:val="1"/>
        </w:numPr>
        <w:spacing w:after="200" w:line="276" w:lineRule="auto"/>
        <w:contextualSpacing/>
        <w:rPr>
          <w:b/>
          <w:lang w:val="en-CA"/>
        </w:rPr>
      </w:pPr>
      <w:r w:rsidRPr="00AF2019">
        <w:rPr>
          <w:b/>
          <w:lang w:val="en-CA"/>
        </w:rPr>
        <w:t>Someone that everyone likes to have around or be around</w:t>
      </w:r>
    </w:p>
    <w:p w:rsidR="005E62C6" w:rsidRPr="005E62C6" w:rsidRDefault="005E62C6" w:rsidP="005E62C6">
      <w:pPr>
        <w:jc w:val="center"/>
        <w:rPr>
          <w:rFonts w:ascii="Times New Roman" w:hAnsi="Times New Roman" w:cs="Times New Roman"/>
          <w:b/>
          <w:sz w:val="24"/>
          <w:szCs w:val="24"/>
          <w:u w:val="single"/>
          <w:lang w:val="en-CA"/>
        </w:rPr>
      </w:pPr>
      <w:r w:rsidRPr="005E62C6">
        <w:rPr>
          <w:rFonts w:ascii="Times New Roman" w:hAnsi="Times New Roman" w:cs="Times New Roman"/>
          <w:b/>
          <w:sz w:val="24"/>
          <w:szCs w:val="24"/>
          <w:u w:val="single"/>
          <w:lang w:val="en-CA"/>
        </w:rPr>
        <w:t>Criteria for the James C. MacDonald Award</w:t>
      </w:r>
    </w:p>
    <w:p w:rsidR="005E62C6" w:rsidRPr="0023413A" w:rsidRDefault="005E62C6" w:rsidP="005E62C6">
      <w:pPr>
        <w:jc w:val="center"/>
        <w:rPr>
          <w:rFonts w:ascii="Times New Roman" w:hAnsi="Times New Roman" w:cs="Times New Roman"/>
          <w:b/>
          <w:sz w:val="24"/>
          <w:szCs w:val="24"/>
          <w:lang w:val="en-CA"/>
        </w:rPr>
      </w:pPr>
      <w:r w:rsidRPr="0023413A">
        <w:rPr>
          <w:rFonts w:ascii="Times New Roman" w:hAnsi="Times New Roman" w:cs="Times New Roman"/>
          <w:b/>
          <w:sz w:val="24"/>
          <w:szCs w:val="24"/>
          <w:lang w:val="en-CA"/>
        </w:rPr>
        <w:t>(One awarded to a grade 5 student – this is the top award that can be given by the school)</w:t>
      </w:r>
    </w:p>
    <w:p w:rsidR="005E62C6" w:rsidRPr="0023413A" w:rsidRDefault="005E62C6" w:rsidP="005E62C6">
      <w:pPr>
        <w:pStyle w:val="ListParagraph"/>
        <w:rPr>
          <w:b/>
          <w:lang w:val="en-CA"/>
        </w:rPr>
      </w:pPr>
      <w:r w:rsidRPr="0023413A">
        <w:rPr>
          <w:b/>
          <w:lang w:val="en-CA"/>
        </w:rPr>
        <w:t>For outstanding contribution to the life of St. Andrews School:</w:t>
      </w:r>
    </w:p>
    <w:p w:rsidR="005E62C6" w:rsidRDefault="005E62C6" w:rsidP="005E62C6">
      <w:pPr>
        <w:contextualSpacing/>
        <w:rPr>
          <w:b/>
          <w:lang w:val="en-CA"/>
        </w:rPr>
      </w:pPr>
    </w:p>
    <w:p w:rsidR="005E62C6" w:rsidRPr="005E62C6" w:rsidRDefault="005E62C6" w:rsidP="005E62C6">
      <w:pPr>
        <w:pStyle w:val="ListParagraph"/>
        <w:numPr>
          <w:ilvl w:val="0"/>
          <w:numId w:val="3"/>
        </w:numPr>
        <w:contextualSpacing/>
        <w:rPr>
          <w:b/>
          <w:lang w:val="en-CA"/>
        </w:rPr>
      </w:pPr>
      <w:r w:rsidRPr="005E62C6">
        <w:rPr>
          <w:b/>
          <w:lang w:val="en-CA"/>
        </w:rPr>
        <w:t>Polite, respectful, kind to everyone</w:t>
      </w:r>
    </w:p>
    <w:p w:rsidR="005E62C6" w:rsidRPr="0023413A" w:rsidRDefault="005E62C6" w:rsidP="005E62C6">
      <w:pPr>
        <w:pStyle w:val="ListParagraph"/>
        <w:numPr>
          <w:ilvl w:val="0"/>
          <w:numId w:val="2"/>
        </w:numPr>
        <w:spacing w:after="200" w:line="276" w:lineRule="auto"/>
        <w:ind w:left="720"/>
        <w:contextualSpacing/>
        <w:rPr>
          <w:b/>
          <w:lang w:val="en-CA"/>
        </w:rPr>
      </w:pPr>
      <w:r w:rsidRPr="0023413A">
        <w:rPr>
          <w:b/>
          <w:lang w:val="en-CA"/>
        </w:rPr>
        <w:t>VERY high academic standards</w:t>
      </w:r>
    </w:p>
    <w:p w:rsidR="005E62C6" w:rsidRDefault="005E62C6" w:rsidP="005E62C6">
      <w:pPr>
        <w:pStyle w:val="ListParagraph"/>
        <w:numPr>
          <w:ilvl w:val="0"/>
          <w:numId w:val="2"/>
        </w:numPr>
        <w:spacing w:after="200" w:line="276" w:lineRule="auto"/>
        <w:ind w:left="720"/>
        <w:contextualSpacing/>
        <w:rPr>
          <w:b/>
          <w:lang w:val="en-CA"/>
        </w:rPr>
      </w:pPr>
      <w:r w:rsidRPr="0023413A">
        <w:rPr>
          <w:b/>
          <w:lang w:val="en-CA"/>
        </w:rPr>
        <w:t xml:space="preserve">Student involvement in areas of school </w:t>
      </w:r>
    </w:p>
    <w:p w:rsidR="005E62C6" w:rsidRDefault="005E62C6" w:rsidP="005E62C6">
      <w:pPr>
        <w:pStyle w:val="ListParagraph"/>
        <w:numPr>
          <w:ilvl w:val="0"/>
          <w:numId w:val="2"/>
        </w:numPr>
        <w:spacing w:after="200" w:line="276" w:lineRule="auto"/>
        <w:ind w:left="720"/>
        <w:contextualSpacing/>
        <w:rPr>
          <w:b/>
          <w:lang w:val="en-CA"/>
        </w:rPr>
      </w:pPr>
      <w:r w:rsidRPr="0023413A">
        <w:rPr>
          <w:b/>
          <w:lang w:val="en-CA"/>
        </w:rPr>
        <w:t xml:space="preserve">life (sports, choir, Peer Helpers, </w:t>
      </w:r>
    </w:p>
    <w:p w:rsidR="00A22C12" w:rsidRDefault="00A22C12" w:rsidP="005E62C6">
      <w:pPr>
        <w:pStyle w:val="ListParagraph"/>
        <w:spacing w:after="200" w:line="276" w:lineRule="auto"/>
        <w:ind w:left="720"/>
        <w:contextualSpacing/>
        <w:rPr>
          <w:b/>
          <w:lang w:val="en-CA"/>
        </w:rPr>
      </w:pPr>
    </w:p>
    <w:p w:rsidR="005E62C6" w:rsidRPr="0023413A" w:rsidRDefault="005E62C6" w:rsidP="005E62C6">
      <w:pPr>
        <w:pStyle w:val="ListParagraph"/>
        <w:spacing w:after="200" w:line="276" w:lineRule="auto"/>
        <w:ind w:left="720"/>
        <w:contextualSpacing/>
        <w:rPr>
          <w:b/>
          <w:lang w:val="en-CA"/>
        </w:rPr>
      </w:pPr>
      <w:r w:rsidRPr="0023413A">
        <w:rPr>
          <w:b/>
          <w:lang w:val="en-CA"/>
        </w:rPr>
        <w:t>Student leaders, etc.)</w:t>
      </w:r>
    </w:p>
    <w:p w:rsidR="005E62C6" w:rsidRPr="005E62C6" w:rsidRDefault="005E62C6" w:rsidP="005E62C6">
      <w:pPr>
        <w:ind w:left="720"/>
        <w:jc w:val="center"/>
        <w:rPr>
          <w:rFonts w:ascii="Times New Roman" w:hAnsi="Times New Roman" w:cs="Times New Roman"/>
          <w:b/>
          <w:sz w:val="24"/>
          <w:szCs w:val="24"/>
          <w:u w:val="single"/>
          <w:lang w:val="en-CA"/>
        </w:rPr>
      </w:pPr>
      <w:r w:rsidRPr="005E62C6">
        <w:rPr>
          <w:rFonts w:ascii="Times New Roman" w:hAnsi="Times New Roman" w:cs="Times New Roman"/>
          <w:b/>
          <w:sz w:val="24"/>
          <w:szCs w:val="24"/>
          <w:u w:val="single"/>
          <w:lang w:val="en-CA"/>
        </w:rPr>
        <w:t>Criteria for The Principal’s Award</w:t>
      </w:r>
    </w:p>
    <w:p w:rsidR="005E62C6" w:rsidRPr="0023413A" w:rsidRDefault="005E62C6" w:rsidP="005E62C6">
      <w:pPr>
        <w:ind w:left="720"/>
        <w:jc w:val="center"/>
        <w:rPr>
          <w:rFonts w:ascii="Times New Roman" w:hAnsi="Times New Roman" w:cs="Times New Roman"/>
          <w:b/>
          <w:sz w:val="24"/>
          <w:szCs w:val="24"/>
          <w:lang w:val="en-CA"/>
        </w:rPr>
      </w:pPr>
      <w:r w:rsidRPr="0023413A">
        <w:rPr>
          <w:rFonts w:ascii="Times New Roman" w:hAnsi="Times New Roman" w:cs="Times New Roman"/>
          <w:b/>
          <w:sz w:val="24"/>
          <w:szCs w:val="24"/>
          <w:lang w:val="en-CA"/>
        </w:rPr>
        <w:t>(One awarded to a grade 5 student)</w:t>
      </w:r>
    </w:p>
    <w:p w:rsidR="000F26C9" w:rsidRDefault="005E62C6" w:rsidP="00953AA9">
      <w:pPr>
        <w:spacing w:after="0"/>
        <w:ind w:left="720"/>
        <w:rPr>
          <w:rFonts w:ascii="Times New Roman" w:hAnsi="Times New Roman" w:cs="Times New Roman"/>
          <w:b/>
          <w:sz w:val="24"/>
          <w:szCs w:val="24"/>
          <w:lang w:val="en-CA"/>
        </w:rPr>
      </w:pPr>
      <w:r w:rsidRPr="0023413A">
        <w:rPr>
          <w:rFonts w:ascii="Times New Roman" w:hAnsi="Times New Roman" w:cs="Times New Roman"/>
          <w:b/>
          <w:sz w:val="24"/>
          <w:szCs w:val="24"/>
          <w:lang w:val="en-CA"/>
        </w:rPr>
        <w:t xml:space="preserve">The recipient of the Principal’s </w:t>
      </w:r>
    </w:p>
    <w:p w:rsidR="005E62C6" w:rsidRPr="0023413A" w:rsidRDefault="005E62C6" w:rsidP="005E62C6">
      <w:pPr>
        <w:ind w:left="720"/>
        <w:rPr>
          <w:rFonts w:ascii="Times New Roman" w:hAnsi="Times New Roman" w:cs="Times New Roman"/>
          <w:b/>
          <w:sz w:val="24"/>
          <w:szCs w:val="24"/>
          <w:lang w:val="en-CA"/>
        </w:rPr>
      </w:pPr>
      <w:r w:rsidRPr="0023413A">
        <w:rPr>
          <w:rFonts w:ascii="Times New Roman" w:hAnsi="Times New Roman" w:cs="Times New Roman"/>
          <w:b/>
          <w:sz w:val="24"/>
          <w:szCs w:val="24"/>
          <w:lang w:val="en-CA"/>
        </w:rPr>
        <w:t xml:space="preserve">Award is for </w:t>
      </w:r>
      <w:r w:rsidRPr="0023413A">
        <w:rPr>
          <w:rFonts w:ascii="Times New Roman" w:hAnsi="Times New Roman" w:cs="Times New Roman"/>
          <w:b/>
          <w:sz w:val="24"/>
          <w:szCs w:val="24"/>
          <w:u w:val="single"/>
          <w:lang w:val="en-CA"/>
        </w:rPr>
        <w:t>academics</w:t>
      </w:r>
      <w:r w:rsidRPr="0023413A">
        <w:rPr>
          <w:rFonts w:ascii="Times New Roman" w:hAnsi="Times New Roman" w:cs="Times New Roman"/>
          <w:b/>
          <w:sz w:val="24"/>
          <w:szCs w:val="24"/>
          <w:lang w:val="en-CA"/>
        </w:rPr>
        <w:t xml:space="preserve"> </w:t>
      </w:r>
      <w:r w:rsidRPr="0023413A">
        <w:rPr>
          <w:rFonts w:ascii="Times New Roman" w:hAnsi="Times New Roman" w:cs="Times New Roman"/>
          <w:b/>
          <w:sz w:val="24"/>
          <w:szCs w:val="24"/>
          <w:u w:val="single"/>
          <w:lang w:val="en-CA"/>
        </w:rPr>
        <w:t>only</w:t>
      </w:r>
      <w:r w:rsidRPr="0023413A">
        <w:rPr>
          <w:rFonts w:ascii="Times New Roman" w:hAnsi="Times New Roman" w:cs="Times New Roman"/>
          <w:b/>
          <w:sz w:val="24"/>
          <w:szCs w:val="24"/>
          <w:lang w:val="en-CA"/>
        </w:rPr>
        <w:t>:</w:t>
      </w:r>
    </w:p>
    <w:p w:rsidR="005E62C6" w:rsidRPr="0023413A" w:rsidRDefault="005E62C6" w:rsidP="005E62C6">
      <w:pPr>
        <w:pStyle w:val="ListParagraph"/>
        <w:numPr>
          <w:ilvl w:val="0"/>
          <w:numId w:val="4"/>
        </w:numPr>
        <w:spacing w:after="200" w:line="276" w:lineRule="auto"/>
        <w:contextualSpacing/>
        <w:rPr>
          <w:b/>
          <w:lang w:val="en-CA"/>
        </w:rPr>
      </w:pPr>
      <w:r w:rsidRPr="0023413A">
        <w:rPr>
          <w:b/>
          <w:lang w:val="en-CA"/>
        </w:rPr>
        <w:t>This student has achieved the highest academic standard of all grade five students.</w:t>
      </w:r>
    </w:p>
    <w:p w:rsidR="005E62C6" w:rsidRPr="0023413A" w:rsidRDefault="00904E15" w:rsidP="005E62C6">
      <w:pPr>
        <w:rPr>
          <w:rFonts w:ascii="Times New Roman" w:hAnsi="Times New Roman" w:cs="Times New Roman"/>
          <w:b/>
          <w:sz w:val="24"/>
          <w:szCs w:val="24"/>
          <w:lang w:val="en-CA"/>
        </w:rPr>
      </w:pPr>
      <w:r>
        <w:rPr>
          <w:noProof/>
          <w:color w:val="0000FF"/>
          <w:sz w:val="18"/>
          <w:szCs w:val="18"/>
        </w:rPr>
        <w:drawing>
          <wp:inline distT="0" distB="0" distL="0" distR="0">
            <wp:extent cx="329631" cy="316533"/>
            <wp:effectExtent l="19050" t="0" r="0" b="0"/>
            <wp:docPr id="2" name="Picture 2" descr="splash-of-sta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ash-of-stars">
                      <a:hlinkClick r:id="rId8"/>
                    </pic:cNvPr>
                    <pic:cNvPicPr>
                      <a:picLocks noChangeAspect="1" noChangeArrowheads="1"/>
                    </pic:cNvPicPr>
                  </pic:nvPicPr>
                  <pic:blipFill>
                    <a:blip r:embed="rId9" cstate="print"/>
                    <a:srcRect/>
                    <a:stretch>
                      <a:fillRect/>
                    </a:stretch>
                  </pic:blipFill>
                  <pic:spPr bwMode="auto">
                    <a:xfrm>
                      <a:off x="0" y="0"/>
                      <a:ext cx="329631" cy="316533"/>
                    </a:xfrm>
                    <a:prstGeom prst="rect">
                      <a:avLst/>
                    </a:prstGeom>
                    <a:noFill/>
                    <a:ln w="9525">
                      <a:noFill/>
                      <a:miter lim="800000"/>
                      <a:headEnd/>
                      <a:tailEnd/>
                    </a:ln>
                  </pic:spPr>
                </pic:pic>
              </a:graphicData>
            </a:graphic>
          </wp:inline>
        </w:drawing>
      </w:r>
    </w:p>
    <w:p w:rsidR="005E62C6" w:rsidRPr="00BA739E" w:rsidRDefault="00BA739E" w:rsidP="005E62C6">
      <w:pPr>
        <w:contextualSpacing/>
        <w:rPr>
          <w:rFonts w:ascii="Times New Roman" w:hAnsi="Times New Roman" w:cs="Times New Roman"/>
          <w:b/>
          <w:sz w:val="24"/>
          <w:szCs w:val="24"/>
          <w:u w:val="single"/>
          <w:lang w:val="en-CA"/>
        </w:rPr>
      </w:pPr>
      <w:r w:rsidRPr="00BA739E">
        <w:rPr>
          <w:rFonts w:ascii="Times New Roman" w:hAnsi="Times New Roman" w:cs="Times New Roman"/>
          <w:b/>
          <w:sz w:val="24"/>
          <w:szCs w:val="24"/>
          <w:u w:val="single"/>
          <w:lang w:val="en-CA"/>
        </w:rPr>
        <w:t>Star of the Week</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2</w:t>
      </w:r>
      <w:r>
        <w:rPr>
          <w:rFonts w:ascii="Times New Roman" w:hAnsi="Times New Roman" w:cs="Times New Roman"/>
          <w:b/>
          <w:sz w:val="24"/>
          <w:szCs w:val="24"/>
          <w:lang w:val="en-CA"/>
        </w:rPr>
        <w:tab/>
        <w:t>- Owen Warren</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10 – Reese Moar</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17 – William Colbourne</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24 – AJ Flanagan</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31 – Julie Nolan</w:t>
      </w:r>
    </w:p>
    <w:p w:rsidR="00A22C12" w:rsidRDefault="00A22C12" w:rsidP="000F26C9">
      <w:pPr>
        <w:contextualSpacing/>
        <w:jc w:val="right"/>
        <w:rPr>
          <w:rFonts w:ascii="Times New Roman" w:hAnsi="Times New Roman" w:cs="Times New Roman"/>
          <w:b/>
          <w:sz w:val="24"/>
          <w:szCs w:val="24"/>
          <w:lang w:val="en-CA"/>
        </w:rPr>
      </w:pPr>
    </w:p>
    <w:p w:rsidR="00A22C12" w:rsidRDefault="00A22C12" w:rsidP="000F26C9">
      <w:pPr>
        <w:contextualSpacing/>
        <w:jc w:val="right"/>
        <w:rPr>
          <w:rFonts w:ascii="Times New Roman" w:hAnsi="Times New Roman" w:cs="Times New Roman"/>
          <w:b/>
          <w:sz w:val="24"/>
          <w:szCs w:val="24"/>
          <w:lang w:val="en-CA"/>
        </w:rPr>
      </w:pPr>
    </w:p>
    <w:p w:rsidR="00A22C12" w:rsidRDefault="00A22C12" w:rsidP="000F26C9">
      <w:pPr>
        <w:contextualSpacing/>
        <w:jc w:val="right"/>
        <w:rPr>
          <w:rFonts w:ascii="Times New Roman" w:hAnsi="Times New Roman" w:cs="Times New Roman"/>
          <w:b/>
          <w:sz w:val="24"/>
          <w:szCs w:val="24"/>
          <w:lang w:val="en-CA"/>
        </w:rPr>
      </w:pPr>
    </w:p>
    <w:p w:rsidR="00122D97" w:rsidRDefault="00122D97" w:rsidP="000F26C9">
      <w:pPr>
        <w:contextualSpacing/>
        <w:jc w:val="right"/>
        <w:rPr>
          <w:rFonts w:ascii="Times New Roman" w:hAnsi="Times New Roman" w:cs="Times New Roman"/>
          <w:b/>
          <w:sz w:val="24"/>
          <w:szCs w:val="24"/>
          <w:lang w:val="en-CA"/>
        </w:rPr>
      </w:pPr>
    </w:p>
    <w:p w:rsidR="00BA739E" w:rsidRDefault="00BA739E" w:rsidP="000F26C9">
      <w:pPr>
        <w:contextualSpacing/>
        <w:jc w:val="right"/>
        <w:rPr>
          <w:rFonts w:ascii="Times New Roman" w:hAnsi="Times New Roman" w:cs="Times New Roman"/>
          <w:b/>
          <w:sz w:val="24"/>
          <w:szCs w:val="24"/>
          <w:lang w:val="en-CA"/>
        </w:rPr>
      </w:pPr>
      <w:r>
        <w:rPr>
          <w:rFonts w:ascii="Arial" w:hAnsi="Arial" w:cs="Arial"/>
          <w:noProof/>
          <w:color w:val="231CFF"/>
          <w:sz w:val="17"/>
          <w:szCs w:val="17"/>
        </w:rPr>
        <w:drawing>
          <wp:inline distT="0" distB="0" distL="0" distR="0">
            <wp:extent cx="320537" cy="388018"/>
            <wp:effectExtent l="19050" t="0" r="3313" b="0"/>
            <wp:docPr id="3" name="Picture 2" descr="Student of the Week Awar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of the Week Award">
                      <a:hlinkClick r:id="rId10" tgtFrame="_blank"/>
                    </pic:cNvPr>
                    <pic:cNvPicPr>
                      <a:picLocks noChangeAspect="1" noChangeArrowheads="1"/>
                    </pic:cNvPicPr>
                  </pic:nvPicPr>
                  <pic:blipFill>
                    <a:blip r:embed="rId11" cstate="print"/>
                    <a:srcRect/>
                    <a:stretch>
                      <a:fillRect/>
                    </a:stretch>
                  </pic:blipFill>
                  <pic:spPr bwMode="auto">
                    <a:xfrm>
                      <a:off x="0" y="0"/>
                      <a:ext cx="323912" cy="392103"/>
                    </a:xfrm>
                    <a:prstGeom prst="rect">
                      <a:avLst/>
                    </a:prstGeom>
                    <a:noFill/>
                    <a:ln w="9525">
                      <a:noFill/>
                      <a:miter lim="800000"/>
                      <a:headEnd/>
                      <a:tailEnd/>
                    </a:ln>
                  </pic:spPr>
                </pic:pic>
              </a:graphicData>
            </a:graphic>
          </wp:inline>
        </w:drawing>
      </w:r>
    </w:p>
    <w:p w:rsidR="00A22C12" w:rsidRDefault="00A22C12" w:rsidP="005E62C6">
      <w:pPr>
        <w:contextualSpacing/>
        <w:rPr>
          <w:rFonts w:ascii="Times New Roman" w:hAnsi="Times New Roman" w:cs="Times New Roman"/>
          <w:b/>
          <w:sz w:val="24"/>
          <w:szCs w:val="24"/>
          <w:u w:val="single"/>
          <w:lang w:val="en-CA"/>
        </w:rPr>
      </w:pPr>
    </w:p>
    <w:p w:rsidR="00BA739E" w:rsidRDefault="00BA739E" w:rsidP="005E62C6">
      <w:pPr>
        <w:contextualSpacing/>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Student of the Week</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2  - Lucas Theriault</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10 – Emma Russell</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17 – Lauryn Swaine</w:t>
      </w:r>
    </w:p>
    <w:p w:rsid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24 – Abby Wishart</w:t>
      </w:r>
    </w:p>
    <w:p w:rsidR="00BA739E" w:rsidRPr="00BA739E" w:rsidRDefault="00BA739E" w:rsidP="005E62C6">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May 31 – Ryan Gauvin-Brideau</w:t>
      </w:r>
    </w:p>
    <w:p w:rsidR="005E62C6" w:rsidRDefault="005E62C6" w:rsidP="005E62C6">
      <w:pPr>
        <w:spacing w:line="240" w:lineRule="auto"/>
        <w:rPr>
          <w:rFonts w:ascii="Calibri" w:eastAsia="Times New Roman" w:hAnsi="Calibri" w:cs="Tahoma"/>
          <w:color w:val="000000"/>
          <w:sz w:val="28"/>
          <w:szCs w:val="28"/>
        </w:rPr>
      </w:pPr>
    </w:p>
    <w:p w:rsidR="00897AE6" w:rsidRDefault="000F26C9" w:rsidP="000F26C9">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Cafeteria Schedule</w:t>
      </w:r>
    </w:p>
    <w:p w:rsidR="000F26C9" w:rsidRDefault="000F26C9" w:rsidP="000F26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 3-7</w:t>
      </w:r>
      <w:r>
        <w:rPr>
          <w:rFonts w:ascii="Times New Roman" w:eastAsia="Times New Roman" w:hAnsi="Times New Roman" w:cs="Times New Roman"/>
          <w:b/>
          <w:color w:val="000000"/>
          <w:sz w:val="24"/>
          <w:szCs w:val="24"/>
        </w:rPr>
        <w:tab/>
        <w:t>- Week 4</w:t>
      </w:r>
    </w:p>
    <w:p w:rsidR="000F26C9" w:rsidRDefault="000F26C9" w:rsidP="000F26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 10-14</w:t>
      </w:r>
      <w:r>
        <w:rPr>
          <w:rFonts w:ascii="Times New Roman" w:eastAsia="Times New Roman" w:hAnsi="Times New Roman" w:cs="Times New Roman"/>
          <w:b/>
          <w:color w:val="000000"/>
          <w:sz w:val="24"/>
          <w:szCs w:val="24"/>
        </w:rPr>
        <w:tab/>
        <w:t>- Week 1</w:t>
      </w:r>
    </w:p>
    <w:p w:rsidR="000F26C9" w:rsidRDefault="000F26C9" w:rsidP="000F26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 17-20</w:t>
      </w:r>
      <w:r>
        <w:rPr>
          <w:rFonts w:ascii="Times New Roman" w:eastAsia="Times New Roman" w:hAnsi="Times New Roman" w:cs="Times New Roman"/>
          <w:b/>
          <w:color w:val="000000"/>
          <w:sz w:val="24"/>
          <w:szCs w:val="24"/>
        </w:rPr>
        <w:tab/>
        <w:t>- Week 2</w:t>
      </w:r>
    </w:p>
    <w:p w:rsidR="000F26C9" w:rsidRPr="000F26C9" w:rsidRDefault="000F26C9" w:rsidP="000F26C9">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color w:val="000000"/>
          <w:sz w:val="24"/>
          <w:szCs w:val="24"/>
        </w:rPr>
      </w:pPr>
    </w:p>
    <w:p w:rsidR="00567366" w:rsidRPr="00567366" w:rsidRDefault="00567366" w:rsidP="005E62C6">
      <w:pPr>
        <w:spacing w:line="240" w:lineRule="auto"/>
        <w:rPr>
          <w:rFonts w:ascii="Times New Roman" w:eastAsia="Times New Roman" w:hAnsi="Times New Roman" w:cs="Times New Roman"/>
          <w:color w:val="000000"/>
          <w:sz w:val="24"/>
          <w:szCs w:val="24"/>
        </w:rPr>
      </w:pPr>
      <w:r w:rsidRPr="00567366">
        <w:rPr>
          <w:rFonts w:ascii="Times New Roman" w:eastAsia="Times New Roman" w:hAnsi="Times New Roman" w:cs="Times New Roman"/>
          <w:color w:val="000000"/>
          <w:sz w:val="24"/>
          <w:szCs w:val="24"/>
        </w:rPr>
        <w:t> </w:t>
      </w:r>
    </w:p>
    <w:p w:rsidR="00BD6BBB" w:rsidRPr="00BD6BBB" w:rsidRDefault="00BD6BBB" w:rsidP="005E62C6">
      <w:pPr>
        <w:rPr>
          <w:rFonts w:ascii="Times New Roman" w:hAnsi="Times New Roman" w:cs="Times New Roman"/>
          <w:b/>
          <w:sz w:val="24"/>
          <w:szCs w:val="24"/>
          <w:u w:val="single"/>
        </w:rPr>
      </w:pPr>
    </w:p>
    <w:sectPr w:rsidR="00BD6BBB" w:rsidRPr="00BD6BBB" w:rsidSect="00567366">
      <w:headerReference w:type="default" r:id="rId12"/>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52" w:rsidRDefault="009E1752" w:rsidP="00567366">
      <w:pPr>
        <w:spacing w:after="0" w:line="240" w:lineRule="auto"/>
      </w:pPr>
      <w:r>
        <w:separator/>
      </w:r>
    </w:p>
  </w:endnote>
  <w:endnote w:type="continuationSeparator" w:id="0">
    <w:p w:rsidR="009E1752" w:rsidRDefault="009E1752" w:rsidP="0056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52" w:rsidRDefault="009E1752" w:rsidP="00567366">
      <w:pPr>
        <w:spacing w:after="0" w:line="240" w:lineRule="auto"/>
      </w:pPr>
      <w:r>
        <w:separator/>
      </w:r>
    </w:p>
  </w:footnote>
  <w:footnote w:type="continuationSeparator" w:id="0">
    <w:p w:rsidR="009E1752" w:rsidRDefault="009E1752" w:rsidP="0056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A9" w:rsidRDefault="009E1752" w:rsidP="00567366">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in;height:75.75pt" fillcolor="black">
          <v:shadow color="#868686"/>
          <v:textpath style="font-family:&quot;Arial Black&quot;;font-size:24pt;v-text-kern:t" trim="t" fitpath="t" string="June Newsletter"/>
        </v:shape>
      </w:pict>
    </w:r>
    <w:r w:rsidR="00953AA9">
      <w:tab/>
    </w:r>
    <w:r w:rsidR="00953AA9">
      <w:tab/>
    </w:r>
    <w:r w:rsidR="00953AA9">
      <w:tab/>
    </w:r>
    <w:r w:rsidR="00953AA9">
      <w:tab/>
    </w:r>
    <w:r w:rsidR="00953AA9">
      <w:rPr>
        <w:rFonts w:ascii="Verdana" w:hAnsi="Verdana"/>
        <w:noProof/>
        <w:sz w:val="20"/>
        <w:szCs w:val="20"/>
      </w:rPr>
      <w:drawing>
        <wp:inline distT="0" distB="0" distL="0" distR="0">
          <wp:extent cx="1043488" cy="820770"/>
          <wp:effectExtent l="0" t="0" r="0" b="0"/>
          <wp:docPr id="1" name="Picture 2" descr="http://www.butterflywebsite.com/clipart/val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tterflywebsite.com/clipart/valrose.gif"/>
                  <pic:cNvPicPr>
                    <a:picLocks noChangeAspect="1" noChangeArrowheads="1"/>
                  </pic:cNvPicPr>
                </pic:nvPicPr>
                <pic:blipFill>
                  <a:blip r:embed="rId1" cstate="print"/>
                  <a:srcRect/>
                  <a:stretch>
                    <a:fillRect/>
                  </a:stretch>
                </pic:blipFill>
                <pic:spPr bwMode="auto">
                  <a:xfrm>
                    <a:off x="0" y="0"/>
                    <a:ext cx="1055023" cy="829843"/>
                  </a:xfrm>
                  <a:prstGeom prst="rect">
                    <a:avLst/>
                  </a:prstGeom>
                  <a:noFill/>
                  <a:ln w="9525">
                    <a:noFill/>
                    <a:miter lim="800000"/>
                    <a:headEnd/>
                    <a:tailEnd/>
                  </a:ln>
                </pic:spPr>
              </pic:pic>
            </a:graphicData>
          </a:graphic>
        </wp:inline>
      </w:drawing>
    </w:r>
  </w:p>
  <w:p w:rsidR="00953AA9" w:rsidRPr="00BD6BBB" w:rsidRDefault="00953AA9" w:rsidP="00567366">
    <w:pPr>
      <w:spacing w:after="0"/>
      <w:jc w:val="center"/>
      <w:rPr>
        <w:rFonts w:ascii="Lucida Calligraphy" w:hAnsi="Lucida Calligraphy"/>
        <w:b/>
        <w:sz w:val="32"/>
        <w:szCs w:val="32"/>
      </w:rPr>
    </w:pPr>
    <w:r w:rsidRPr="00BD6BBB">
      <w:rPr>
        <w:rFonts w:ascii="Lucida Calligraphy" w:hAnsi="Lucida Calligraphy"/>
        <w:b/>
        <w:sz w:val="32"/>
        <w:szCs w:val="32"/>
      </w:rPr>
      <w:t>St. Andrews Elementary</w:t>
    </w:r>
  </w:p>
  <w:p w:rsidR="00953AA9" w:rsidRPr="00BD6BBB" w:rsidRDefault="00953AA9" w:rsidP="00567366">
    <w:pPr>
      <w:spacing w:after="0"/>
      <w:jc w:val="center"/>
      <w:rPr>
        <w:rFonts w:ascii="Lucida Calligraphy" w:hAnsi="Lucida Calligraphy"/>
        <w:b/>
        <w:sz w:val="32"/>
        <w:szCs w:val="32"/>
      </w:rPr>
    </w:pPr>
    <w:r w:rsidRPr="00BD6BBB">
      <w:rPr>
        <w:rFonts w:ascii="Lucida Calligraphy" w:hAnsi="Lucida Calligraphy"/>
        <w:b/>
        <w:sz w:val="32"/>
        <w:szCs w:val="32"/>
      </w:rPr>
      <w:t>Principal:  Mrs. Charlene Robinson</w:t>
    </w:r>
  </w:p>
  <w:p w:rsidR="00953AA9" w:rsidRPr="00BD6BBB" w:rsidRDefault="00953AA9" w:rsidP="00567366">
    <w:pPr>
      <w:pBdr>
        <w:bottom w:val="single" w:sz="12" w:space="1" w:color="auto"/>
      </w:pBdr>
      <w:spacing w:after="0"/>
      <w:jc w:val="center"/>
      <w:rPr>
        <w:rFonts w:ascii="Lucida Calligraphy" w:hAnsi="Lucida Calligraphy"/>
        <w:b/>
        <w:sz w:val="32"/>
        <w:szCs w:val="32"/>
      </w:rPr>
    </w:pPr>
    <w:r w:rsidRPr="00BD6BBB">
      <w:rPr>
        <w:rFonts w:ascii="Lucida Calligraphy" w:hAnsi="Lucida Calligraphy"/>
        <w:b/>
        <w:sz w:val="32"/>
        <w:szCs w:val="32"/>
      </w:rPr>
      <w:t>Vice Principal: Mr. Ralph Williston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247"/>
    <w:multiLevelType w:val="hybridMultilevel"/>
    <w:tmpl w:val="A1B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F0C73"/>
    <w:multiLevelType w:val="hybridMultilevel"/>
    <w:tmpl w:val="0EDA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B7DA0"/>
    <w:multiLevelType w:val="hybridMultilevel"/>
    <w:tmpl w:val="7CE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4372"/>
    <w:multiLevelType w:val="hybridMultilevel"/>
    <w:tmpl w:val="7076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6610F"/>
    <w:multiLevelType w:val="hybridMultilevel"/>
    <w:tmpl w:val="EED4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BB"/>
    <w:rsid w:val="00000806"/>
    <w:rsid w:val="00003359"/>
    <w:rsid w:val="000059D7"/>
    <w:rsid w:val="00006DBF"/>
    <w:rsid w:val="00007D65"/>
    <w:rsid w:val="000147E2"/>
    <w:rsid w:val="00014AD3"/>
    <w:rsid w:val="00014BCE"/>
    <w:rsid w:val="00016558"/>
    <w:rsid w:val="00017751"/>
    <w:rsid w:val="000212F0"/>
    <w:rsid w:val="00022D86"/>
    <w:rsid w:val="00022F0B"/>
    <w:rsid w:val="000240C6"/>
    <w:rsid w:val="0002458D"/>
    <w:rsid w:val="0002797A"/>
    <w:rsid w:val="00033834"/>
    <w:rsid w:val="00033FA2"/>
    <w:rsid w:val="000344E5"/>
    <w:rsid w:val="000348F3"/>
    <w:rsid w:val="00035D4A"/>
    <w:rsid w:val="00036CB9"/>
    <w:rsid w:val="00040004"/>
    <w:rsid w:val="00040980"/>
    <w:rsid w:val="0004216A"/>
    <w:rsid w:val="00042DB3"/>
    <w:rsid w:val="00042DBA"/>
    <w:rsid w:val="000462A5"/>
    <w:rsid w:val="0004633F"/>
    <w:rsid w:val="00047217"/>
    <w:rsid w:val="00051C23"/>
    <w:rsid w:val="00052467"/>
    <w:rsid w:val="00053466"/>
    <w:rsid w:val="00057665"/>
    <w:rsid w:val="00062581"/>
    <w:rsid w:val="00062687"/>
    <w:rsid w:val="00062884"/>
    <w:rsid w:val="00064346"/>
    <w:rsid w:val="000652B1"/>
    <w:rsid w:val="00066035"/>
    <w:rsid w:val="0007275F"/>
    <w:rsid w:val="0007405F"/>
    <w:rsid w:val="00074149"/>
    <w:rsid w:val="0007454F"/>
    <w:rsid w:val="000747D4"/>
    <w:rsid w:val="000828EF"/>
    <w:rsid w:val="00083661"/>
    <w:rsid w:val="000845F8"/>
    <w:rsid w:val="00085C92"/>
    <w:rsid w:val="000903AB"/>
    <w:rsid w:val="000903F7"/>
    <w:rsid w:val="00094D32"/>
    <w:rsid w:val="00095C8E"/>
    <w:rsid w:val="000A15C0"/>
    <w:rsid w:val="000A3307"/>
    <w:rsid w:val="000A4AAC"/>
    <w:rsid w:val="000A52A6"/>
    <w:rsid w:val="000A5763"/>
    <w:rsid w:val="000A5779"/>
    <w:rsid w:val="000A5C55"/>
    <w:rsid w:val="000A77AB"/>
    <w:rsid w:val="000B0CBA"/>
    <w:rsid w:val="000B25FF"/>
    <w:rsid w:val="000B6D5B"/>
    <w:rsid w:val="000C050D"/>
    <w:rsid w:val="000C3448"/>
    <w:rsid w:val="000C526D"/>
    <w:rsid w:val="000C7B4A"/>
    <w:rsid w:val="000D11C6"/>
    <w:rsid w:val="000D58AB"/>
    <w:rsid w:val="000D59E9"/>
    <w:rsid w:val="000E13D5"/>
    <w:rsid w:val="000E524F"/>
    <w:rsid w:val="000E588F"/>
    <w:rsid w:val="000F26C9"/>
    <w:rsid w:val="000F45E7"/>
    <w:rsid w:val="000F4948"/>
    <w:rsid w:val="00105211"/>
    <w:rsid w:val="0011579D"/>
    <w:rsid w:val="0012132B"/>
    <w:rsid w:val="00122D97"/>
    <w:rsid w:val="00125DBC"/>
    <w:rsid w:val="00126270"/>
    <w:rsid w:val="0012786F"/>
    <w:rsid w:val="00132AA2"/>
    <w:rsid w:val="00137FC7"/>
    <w:rsid w:val="00141829"/>
    <w:rsid w:val="001422F3"/>
    <w:rsid w:val="00142A78"/>
    <w:rsid w:val="00144949"/>
    <w:rsid w:val="00144982"/>
    <w:rsid w:val="0015125E"/>
    <w:rsid w:val="001522F1"/>
    <w:rsid w:val="00152730"/>
    <w:rsid w:val="0015434F"/>
    <w:rsid w:val="00156AE7"/>
    <w:rsid w:val="001574A4"/>
    <w:rsid w:val="00160A8C"/>
    <w:rsid w:val="0016509B"/>
    <w:rsid w:val="00165FB7"/>
    <w:rsid w:val="001663C8"/>
    <w:rsid w:val="00166419"/>
    <w:rsid w:val="00172724"/>
    <w:rsid w:val="0018017F"/>
    <w:rsid w:val="00181ACB"/>
    <w:rsid w:val="00183061"/>
    <w:rsid w:val="00184628"/>
    <w:rsid w:val="0018498B"/>
    <w:rsid w:val="00184A5F"/>
    <w:rsid w:val="00184B66"/>
    <w:rsid w:val="001853D7"/>
    <w:rsid w:val="00187371"/>
    <w:rsid w:val="001952B3"/>
    <w:rsid w:val="0019544A"/>
    <w:rsid w:val="001A40F3"/>
    <w:rsid w:val="001A4321"/>
    <w:rsid w:val="001A5780"/>
    <w:rsid w:val="001A7206"/>
    <w:rsid w:val="001B01DA"/>
    <w:rsid w:val="001B0D1F"/>
    <w:rsid w:val="001B0F60"/>
    <w:rsid w:val="001B1756"/>
    <w:rsid w:val="001B1F29"/>
    <w:rsid w:val="001B3786"/>
    <w:rsid w:val="001B4263"/>
    <w:rsid w:val="001B461E"/>
    <w:rsid w:val="001B4E93"/>
    <w:rsid w:val="001C06CF"/>
    <w:rsid w:val="001C2E9C"/>
    <w:rsid w:val="001C3955"/>
    <w:rsid w:val="001C4EE3"/>
    <w:rsid w:val="001C6E6B"/>
    <w:rsid w:val="001D08A1"/>
    <w:rsid w:val="001D2807"/>
    <w:rsid w:val="001D469B"/>
    <w:rsid w:val="001E0261"/>
    <w:rsid w:val="001E0829"/>
    <w:rsid w:val="001E1159"/>
    <w:rsid w:val="001E1575"/>
    <w:rsid w:val="001E5831"/>
    <w:rsid w:val="001F4572"/>
    <w:rsid w:val="001F5057"/>
    <w:rsid w:val="001F5AA0"/>
    <w:rsid w:val="001F5F54"/>
    <w:rsid w:val="001F648C"/>
    <w:rsid w:val="00203406"/>
    <w:rsid w:val="00210755"/>
    <w:rsid w:val="002116BB"/>
    <w:rsid w:val="00211C47"/>
    <w:rsid w:val="00212FDE"/>
    <w:rsid w:val="00213D22"/>
    <w:rsid w:val="00213E29"/>
    <w:rsid w:val="00222ABA"/>
    <w:rsid w:val="002268D7"/>
    <w:rsid w:val="00226C08"/>
    <w:rsid w:val="00232BC8"/>
    <w:rsid w:val="00234E64"/>
    <w:rsid w:val="00237A29"/>
    <w:rsid w:val="0024041D"/>
    <w:rsid w:val="00243138"/>
    <w:rsid w:val="00243813"/>
    <w:rsid w:val="00244C78"/>
    <w:rsid w:val="002533E3"/>
    <w:rsid w:val="0025486F"/>
    <w:rsid w:val="00254BBB"/>
    <w:rsid w:val="00261085"/>
    <w:rsid w:val="0026140B"/>
    <w:rsid w:val="00261550"/>
    <w:rsid w:val="002616B7"/>
    <w:rsid w:val="00262D44"/>
    <w:rsid w:val="00264E79"/>
    <w:rsid w:val="002718C7"/>
    <w:rsid w:val="00272398"/>
    <w:rsid w:val="00274568"/>
    <w:rsid w:val="00277056"/>
    <w:rsid w:val="002778F7"/>
    <w:rsid w:val="00281C8E"/>
    <w:rsid w:val="00284340"/>
    <w:rsid w:val="002859EF"/>
    <w:rsid w:val="0028745B"/>
    <w:rsid w:val="0029124F"/>
    <w:rsid w:val="00293481"/>
    <w:rsid w:val="0029437C"/>
    <w:rsid w:val="00296607"/>
    <w:rsid w:val="002A0C5B"/>
    <w:rsid w:val="002A2A8F"/>
    <w:rsid w:val="002A701B"/>
    <w:rsid w:val="002A76AD"/>
    <w:rsid w:val="002B03AC"/>
    <w:rsid w:val="002B29A2"/>
    <w:rsid w:val="002B4D76"/>
    <w:rsid w:val="002B4F32"/>
    <w:rsid w:val="002C0759"/>
    <w:rsid w:val="002C1F03"/>
    <w:rsid w:val="002C2F5B"/>
    <w:rsid w:val="002C6ED3"/>
    <w:rsid w:val="002C718A"/>
    <w:rsid w:val="002D1879"/>
    <w:rsid w:val="002D2271"/>
    <w:rsid w:val="002D4383"/>
    <w:rsid w:val="002D5563"/>
    <w:rsid w:val="002D6808"/>
    <w:rsid w:val="002D752F"/>
    <w:rsid w:val="002E283F"/>
    <w:rsid w:val="002E2D1D"/>
    <w:rsid w:val="002E769D"/>
    <w:rsid w:val="002E76B0"/>
    <w:rsid w:val="002F193C"/>
    <w:rsid w:val="002F5927"/>
    <w:rsid w:val="00301C1D"/>
    <w:rsid w:val="003043F2"/>
    <w:rsid w:val="003103AE"/>
    <w:rsid w:val="0031122F"/>
    <w:rsid w:val="00311D64"/>
    <w:rsid w:val="00312C24"/>
    <w:rsid w:val="00313A60"/>
    <w:rsid w:val="00314832"/>
    <w:rsid w:val="0032188F"/>
    <w:rsid w:val="00322202"/>
    <w:rsid w:val="003234D4"/>
    <w:rsid w:val="003242CF"/>
    <w:rsid w:val="003269CA"/>
    <w:rsid w:val="003273C2"/>
    <w:rsid w:val="003319BE"/>
    <w:rsid w:val="003323BF"/>
    <w:rsid w:val="0033263C"/>
    <w:rsid w:val="00336580"/>
    <w:rsid w:val="00340B79"/>
    <w:rsid w:val="003434BA"/>
    <w:rsid w:val="00343598"/>
    <w:rsid w:val="00347E78"/>
    <w:rsid w:val="00353CC9"/>
    <w:rsid w:val="003563B7"/>
    <w:rsid w:val="00361819"/>
    <w:rsid w:val="0036205C"/>
    <w:rsid w:val="003625F4"/>
    <w:rsid w:val="0036563E"/>
    <w:rsid w:val="003700C3"/>
    <w:rsid w:val="00372EA8"/>
    <w:rsid w:val="0038567E"/>
    <w:rsid w:val="003862F0"/>
    <w:rsid w:val="00386AE3"/>
    <w:rsid w:val="0039012F"/>
    <w:rsid w:val="0039057B"/>
    <w:rsid w:val="00390BFC"/>
    <w:rsid w:val="003960D5"/>
    <w:rsid w:val="00396F4F"/>
    <w:rsid w:val="0039719C"/>
    <w:rsid w:val="003A2744"/>
    <w:rsid w:val="003B02C7"/>
    <w:rsid w:val="003B111B"/>
    <w:rsid w:val="003B6EC8"/>
    <w:rsid w:val="003B75CB"/>
    <w:rsid w:val="003C3525"/>
    <w:rsid w:val="003C4890"/>
    <w:rsid w:val="003C5990"/>
    <w:rsid w:val="003C5B5F"/>
    <w:rsid w:val="003C614F"/>
    <w:rsid w:val="003C744E"/>
    <w:rsid w:val="003D2DBA"/>
    <w:rsid w:val="003D3363"/>
    <w:rsid w:val="003D72A1"/>
    <w:rsid w:val="003D77C3"/>
    <w:rsid w:val="003E0607"/>
    <w:rsid w:val="003E0A15"/>
    <w:rsid w:val="003E1148"/>
    <w:rsid w:val="003E2983"/>
    <w:rsid w:val="003E34B5"/>
    <w:rsid w:val="003E56F8"/>
    <w:rsid w:val="003E61D5"/>
    <w:rsid w:val="003F017E"/>
    <w:rsid w:val="003F0B99"/>
    <w:rsid w:val="003F2CBB"/>
    <w:rsid w:val="003F2D12"/>
    <w:rsid w:val="003F3CBB"/>
    <w:rsid w:val="003F433E"/>
    <w:rsid w:val="003F48CB"/>
    <w:rsid w:val="003F54BC"/>
    <w:rsid w:val="003F6497"/>
    <w:rsid w:val="003F67C1"/>
    <w:rsid w:val="003F7648"/>
    <w:rsid w:val="00400565"/>
    <w:rsid w:val="004071A0"/>
    <w:rsid w:val="004103A9"/>
    <w:rsid w:val="00412ED3"/>
    <w:rsid w:val="004134FA"/>
    <w:rsid w:val="0041493C"/>
    <w:rsid w:val="004216FB"/>
    <w:rsid w:val="004220A1"/>
    <w:rsid w:val="004248CC"/>
    <w:rsid w:val="00426DFA"/>
    <w:rsid w:val="004324ED"/>
    <w:rsid w:val="004336D4"/>
    <w:rsid w:val="004353AF"/>
    <w:rsid w:val="00441F4B"/>
    <w:rsid w:val="00444578"/>
    <w:rsid w:val="00444E6B"/>
    <w:rsid w:val="00445716"/>
    <w:rsid w:val="004458F1"/>
    <w:rsid w:val="00447E25"/>
    <w:rsid w:val="00451463"/>
    <w:rsid w:val="00453410"/>
    <w:rsid w:val="00453A40"/>
    <w:rsid w:val="00454773"/>
    <w:rsid w:val="0045537D"/>
    <w:rsid w:val="00457047"/>
    <w:rsid w:val="004618ED"/>
    <w:rsid w:val="00461E42"/>
    <w:rsid w:val="00461F03"/>
    <w:rsid w:val="00463421"/>
    <w:rsid w:val="0046762F"/>
    <w:rsid w:val="0047215B"/>
    <w:rsid w:val="00473146"/>
    <w:rsid w:val="00473AAB"/>
    <w:rsid w:val="00474892"/>
    <w:rsid w:val="00477191"/>
    <w:rsid w:val="00477F79"/>
    <w:rsid w:val="00483059"/>
    <w:rsid w:val="0048684B"/>
    <w:rsid w:val="004945BA"/>
    <w:rsid w:val="0049519C"/>
    <w:rsid w:val="00496288"/>
    <w:rsid w:val="00496E3B"/>
    <w:rsid w:val="004A0729"/>
    <w:rsid w:val="004A1BD2"/>
    <w:rsid w:val="004A2762"/>
    <w:rsid w:val="004A5269"/>
    <w:rsid w:val="004A5358"/>
    <w:rsid w:val="004A623C"/>
    <w:rsid w:val="004A7738"/>
    <w:rsid w:val="004B12DF"/>
    <w:rsid w:val="004B2C45"/>
    <w:rsid w:val="004B7C07"/>
    <w:rsid w:val="004C62D6"/>
    <w:rsid w:val="004D116B"/>
    <w:rsid w:val="004D2575"/>
    <w:rsid w:val="004D4622"/>
    <w:rsid w:val="004D5C83"/>
    <w:rsid w:val="004D66BC"/>
    <w:rsid w:val="004D6D4E"/>
    <w:rsid w:val="004E1192"/>
    <w:rsid w:val="004E595F"/>
    <w:rsid w:val="004F0D03"/>
    <w:rsid w:val="004F10F1"/>
    <w:rsid w:val="004F50F0"/>
    <w:rsid w:val="00500AD7"/>
    <w:rsid w:val="005031C0"/>
    <w:rsid w:val="00503A72"/>
    <w:rsid w:val="00504E09"/>
    <w:rsid w:val="0050507F"/>
    <w:rsid w:val="00506F40"/>
    <w:rsid w:val="005104D3"/>
    <w:rsid w:val="005114A7"/>
    <w:rsid w:val="00511F87"/>
    <w:rsid w:val="00514AC1"/>
    <w:rsid w:val="00515579"/>
    <w:rsid w:val="0051692B"/>
    <w:rsid w:val="0052533A"/>
    <w:rsid w:val="00525B05"/>
    <w:rsid w:val="005272F1"/>
    <w:rsid w:val="00527F00"/>
    <w:rsid w:val="00536E39"/>
    <w:rsid w:val="00537862"/>
    <w:rsid w:val="00542231"/>
    <w:rsid w:val="0054466E"/>
    <w:rsid w:val="00551CA3"/>
    <w:rsid w:val="00557A46"/>
    <w:rsid w:val="00562F0A"/>
    <w:rsid w:val="00562F46"/>
    <w:rsid w:val="0056361E"/>
    <w:rsid w:val="00563CD9"/>
    <w:rsid w:val="00564334"/>
    <w:rsid w:val="00567366"/>
    <w:rsid w:val="00570A92"/>
    <w:rsid w:val="005725E5"/>
    <w:rsid w:val="005746C0"/>
    <w:rsid w:val="005751A0"/>
    <w:rsid w:val="00575748"/>
    <w:rsid w:val="00577761"/>
    <w:rsid w:val="005819AD"/>
    <w:rsid w:val="00590A51"/>
    <w:rsid w:val="00590B10"/>
    <w:rsid w:val="00590D4C"/>
    <w:rsid w:val="005936F6"/>
    <w:rsid w:val="005A120E"/>
    <w:rsid w:val="005A2B27"/>
    <w:rsid w:val="005A3E4E"/>
    <w:rsid w:val="005B3467"/>
    <w:rsid w:val="005C0ECA"/>
    <w:rsid w:val="005C0F9C"/>
    <w:rsid w:val="005C64D9"/>
    <w:rsid w:val="005D7B75"/>
    <w:rsid w:val="005E080A"/>
    <w:rsid w:val="005E10B0"/>
    <w:rsid w:val="005E4625"/>
    <w:rsid w:val="005E62C6"/>
    <w:rsid w:val="005F13A6"/>
    <w:rsid w:val="005F16E6"/>
    <w:rsid w:val="005F3B4A"/>
    <w:rsid w:val="005F4265"/>
    <w:rsid w:val="00602E90"/>
    <w:rsid w:val="00604C54"/>
    <w:rsid w:val="00607675"/>
    <w:rsid w:val="00610EBD"/>
    <w:rsid w:val="0061255D"/>
    <w:rsid w:val="00614920"/>
    <w:rsid w:val="006152C4"/>
    <w:rsid w:val="006218B9"/>
    <w:rsid w:val="00622624"/>
    <w:rsid w:val="00622E90"/>
    <w:rsid w:val="0062344B"/>
    <w:rsid w:val="00623BD6"/>
    <w:rsid w:val="006261DD"/>
    <w:rsid w:val="00634A08"/>
    <w:rsid w:val="0063612D"/>
    <w:rsid w:val="006371EB"/>
    <w:rsid w:val="0063762B"/>
    <w:rsid w:val="00640622"/>
    <w:rsid w:val="00641D96"/>
    <w:rsid w:val="006425E8"/>
    <w:rsid w:val="00642688"/>
    <w:rsid w:val="00645806"/>
    <w:rsid w:val="006522B6"/>
    <w:rsid w:val="00653278"/>
    <w:rsid w:val="00660A65"/>
    <w:rsid w:val="00661F9B"/>
    <w:rsid w:val="00664C43"/>
    <w:rsid w:val="006667BA"/>
    <w:rsid w:val="00670328"/>
    <w:rsid w:val="00671CF6"/>
    <w:rsid w:val="0067398A"/>
    <w:rsid w:val="00673EBB"/>
    <w:rsid w:val="0067435A"/>
    <w:rsid w:val="006746EE"/>
    <w:rsid w:val="00680F32"/>
    <w:rsid w:val="00682A48"/>
    <w:rsid w:val="006836B6"/>
    <w:rsid w:val="00683DCD"/>
    <w:rsid w:val="00684DC9"/>
    <w:rsid w:val="00696BB8"/>
    <w:rsid w:val="006A11FC"/>
    <w:rsid w:val="006A416B"/>
    <w:rsid w:val="006A5BFC"/>
    <w:rsid w:val="006B3681"/>
    <w:rsid w:val="006B37E0"/>
    <w:rsid w:val="006C13A8"/>
    <w:rsid w:val="006C1E30"/>
    <w:rsid w:val="006C20FD"/>
    <w:rsid w:val="006C25B7"/>
    <w:rsid w:val="006C3E0A"/>
    <w:rsid w:val="006C7D11"/>
    <w:rsid w:val="006D6986"/>
    <w:rsid w:val="006E1BDC"/>
    <w:rsid w:val="006F67BE"/>
    <w:rsid w:val="006F76BA"/>
    <w:rsid w:val="006F7DB1"/>
    <w:rsid w:val="00701CC2"/>
    <w:rsid w:val="00706491"/>
    <w:rsid w:val="007106F4"/>
    <w:rsid w:val="00720987"/>
    <w:rsid w:val="00721365"/>
    <w:rsid w:val="00722574"/>
    <w:rsid w:val="00723724"/>
    <w:rsid w:val="0072478F"/>
    <w:rsid w:val="00725A35"/>
    <w:rsid w:val="007262F3"/>
    <w:rsid w:val="00726467"/>
    <w:rsid w:val="0072677D"/>
    <w:rsid w:val="00732C20"/>
    <w:rsid w:val="00745713"/>
    <w:rsid w:val="00746496"/>
    <w:rsid w:val="0074747E"/>
    <w:rsid w:val="00757817"/>
    <w:rsid w:val="00761F03"/>
    <w:rsid w:val="007664E8"/>
    <w:rsid w:val="00771933"/>
    <w:rsid w:val="00773986"/>
    <w:rsid w:val="0077757C"/>
    <w:rsid w:val="00780300"/>
    <w:rsid w:val="00780916"/>
    <w:rsid w:val="0078124C"/>
    <w:rsid w:val="00781FC4"/>
    <w:rsid w:val="00782AFC"/>
    <w:rsid w:val="00783AA6"/>
    <w:rsid w:val="00786E10"/>
    <w:rsid w:val="007914B3"/>
    <w:rsid w:val="00794161"/>
    <w:rsid w:val="007A323A"/>
    <w:rsid w:val="007A3614"/>
    <w:rsid w:val="007B4CBB"/>
    <w:rsid w:val="007B586B"/>
    <w:rsid w:val="007C1306"/>
    <w:rsid w:val="007C35B4"/>
    <w:rsid w:val="007C5395"/>
    <w:rsid w:val="007E11B3"/>
    <w:rsid w:val="007E207A"/>
    <w:rsid w:val="007E34A3"/>
    <w:rsid w:val="007E7612"/>
    <w:rsid w:val="007E7C92"/>
    <w:rsid w:val="007E7F9E"/>
    <w:rsid w:val="007F0155"/>
    <w:rsid w:val="007F4088"/>
    <w:rsid w:val="007F4AAA"/>
    <w:rsid w:val="007F5435"/>
    <w:rsid w:val="008020A7"/>
    <w:rsid w:val="0080222C"/>
    <w:rsid w:val="00803E79"/>
    <w:rsid w:val="00804C64"/>
    <w:rsid w:val="0081114C"/>
    <w:rsid w:val="00813B3B"/>
    <w:rsid w:val="008153EB"/>
    <w:rsid w:val="008154B5"/>
    <w:rsid w:val="00817584"/>
    <w:rsid w:val="00822503"/>
    <w:rsid w:val="008236AC"/>
    <w:rsid w:val="0082639E"/>
    <w:rsid w:val="0083169C"/>
    <w:rsid w:val="00831A50"/>
    <w:rsid w:val="00831D7E"/>
    <w:rsid w:val="00832B5F"/>
    <w:rsid w:val="008369F8"/>
    <w:rsid w:val="00846B79"/>
    <w:rsid w:val="00847CA0"/>
    <w:rsid w:val="00850D9D"/>
    <w:rsid w:val="0085134B"/>
    <w:rsid w:val="0085167E"/>
    <w:rsid w:val="00855CD0"/>
    <w:rsid w:val="0085658D"/>
    <w:rsid w:val="00857724"/>
    <w:rsid w:val="00864E0E"/>
    <w:rsid w:val="008738C2"/>
    <w:rsid w:val="0088123C"/>
    <w:rsid w:val="00883E83"/>
    <w:rsid w:val="00884B9A"/>
    <w:rsid w:val="00885689"/>
    <w:rsid w:val="0088792E"/>
    <w:rsid w:val="00890344"/>
    <w:rsid w:val="008920D2"/>
    <w:rsid w:val="00893697"/>
    <w:rsid w:val="00895725"/>
    <w:rsid w:val="00897AE6"/>
    <w:rsid w:val="008A00B7"/>
    <w:rsid w:val="008A0918"/>
    <w:rsid w:val="008A7938"/>
    <w:rsid w:val="008A7D69"/>
    <w:rsid w:val="008B01A3"/>
    <w:rsid w:val="008B185A"/>
    <w:rsid w:val="008B4BF9"/>
    <w:rsid w:val="008B62E5"/>
    <w:rsid w:val="008B7A16"/>
    <w:rsid w:val="008C0B04"/>
    <w:rsid w:val="008C2629"/>
    <w:rsid w:val="008D33D2"/>
    <w:rsid w:val="008E0411"/>
    <w:rsid w:val="008E0FE2"/>
    <w:rsid w:val="008E55A5"/>
    <w:rsid w:val="008E6003"/>
    <w:rsid w:val="008E6147"/>
    <w:rsid w:val="008E654A"/>
    <w:rsid w:val="008E72ED"/>
    <w:rsid w:val="008E7DC8"/>
    <w:rsid w:val="008F1284"/>
    <w:rsid w:val="008F797B"/>
    <w:rsid w:val="009021AB"/>
    <w:rsid w:val="00902530"/>
    <w:rsid w:val="00904E15"/>
    <w:rsid w:val="0090539E"/>
    <w:rsid w:val="00906917"/>
    <w:rsid w:val="009116CA"/>
    <w:rsid w:val="00913832"/>
    <w:rsid w:val="0091395F"/>
    <w:rsid w:val="00914912"/>
    <w:rsid w:val="00915F9E"/>
    <w:rsid w:val="00921857"/>
    <w:rsid w:val="009229B0"/>
    <w:rsid w:val="00923163"/>
    <w:rsid w:val="00925B54"/>
    <w:rsid w:val="00926054"/>
    <w:rsid w:val="00926B61"/>
    <w:rsid w:val="00926B7B"/>
    <w:rsid w:val="00927290"/>
    <w:rsid w:val="009300F6"/>
    <w:rsid w:val="00930D20"/>
    <w:rsid w:val="00931101"/>
    <w:rsid w:val="009346E9"/>
    <w:rsid w:val="0094132C"/>
    <w:rsid w:val="00941464"/>
    <w:rsid w:val="009428AE"/>
    <w:rsid w:val="009446C6"/>
    <w:rsid w:val="009474BC"/>
    <w:rsid w:val="00947916"/>
    <w:rsid w:val="00950361"/>
    <w:rsid w:val="00951A7D"/>
    <w:rsid w:val="009538F5"/>
    <w:rsid w:val="00953AA9"/>
    <w:rsid w:val="0095408E"/>
    <w:rsid w:val="00966493"/>
    <w:rsid w:val="009733D4"/>
    <w:rsid w:val="00973F59"/>
    <w:rsid w:val="00975ADC"/>
    <w:rsid w:val="00984027"/>
    <w:rsid w:val="00986FC6"/>
    <w:rsid w:val="00990B21"/>
    <w:rsid w:val="00992F4C"/>
    <w:rsid w:val="0099408A"/>
    <w:rsid w:val="00994DB2"/>
    <w:rsid w:val="00995916"/>
    <w:rsid w:val="009979E0"/>
    <w:rsid w:val="00997FBB"/>
    <w:rsid w:val="009A7EBC"/>
    <w:rsid w:val="009B137B"/>
    <w:rsid w:val="009B274F"/>
    <w:rsid w:val="009B40EC"/>
    <w:rsid w:val="009B6313"/>
    <w:rsid w:val="009B7195"/>
    <w:rsid w:val="009C134B"/>
    <w:rsid w:val="009C7390"/>
    <w:rsid w:val="009C775F"/>
    <w:rsid w:val="009C7F34"/>
    <w:rsid w:val="009D1AAE"/>
    <w:rsid w:val="009D267C"/>
    <w:rsid w:val="009D367B"/>
    <w:rsid w:val="009E0AAB"/>
    <w:rsid w:val="009E1752"/>
    <w:rsid w:val="009E22E2"/>
    <w:rsid w:val="009E27FB"/>
    <w:rsid w:val="009E47A7"/>
    <w:rsid w:val="009E4862"/>
    <w:rsid w:val="009E7DE3"/>
    <w:rsid w:val="009F2135"/>
    <w:rsid w:val="009F58D9"/>
    <w:rsid w:val="009F638E"/>
    <w:rsid w:val="009F7FE9"/>
    <w:rsid w:val="00A00A32"/>
    <w:rsid w:val="00A00EA0"/>
    <w:rsid w:val="00A042C5"/>
    <w:rsid w:val="00A063A2"/>
    <w:rsid w:val="00A12071"/>
    <w:rsid w:val="00A12A3A"/>
    <w:rsid w:val="00A21D9B"/>
    <w:rsid w:val="00A22407"/>
    <w:rsid w:val="00A22C12"/>
    <w:rsid w:val="00A27862"/>
    <w:rsid w:val="00A3198C"/>
    <w:rsid w:val="00A36029"/>
    <w:rsid w:val="00A36DF6"/>
    <w:rsid w:val="00A4488E"/>
    <w:rsid w:val="00A44964"/>
    <w:rsid w:val="00A45746"/>
    <w:rsid w:val="00A470E9"/>
    <w:rsid w:val="00A50C57"/>
    <w:rsid w:val="00A54EDC"/>
    <w:rsid w:val="00A55EC3"/>
    <w:rsid w:val="00A55EC4"/>
    <w:rsid w:val="00A57485"/>
    <w:rsid w:val="00A6267F"/>
    <w:rsid w:val="00A62792"/>
    <w:rsid w:val="00A643FE"/>
    <w:rsid w:val="00A646BC"/>
    <w:rsid w:val="00A67F99"/>
    <w:rsid w:val="00A7015D"/>
    <w:rsid w:val="00A727B3"/>
    <w:rsid w:val="00A77C35"/>
    <w:rsid w:val="00A82485"/>
    <w:rsid w:val="00A86BE4"/>
    <w:rsid w:val="00A914C3"/>
    <w:rsid w:val="00A91580"/>
    <w:rsid w:val="00A91C9C"/>
    <w:rsid w:val="00A950A7"/>
    <w:rsid w:val="00A95633"/>
    <w:rsid w:val="00A957F8"/>
    <w:rsid w:val="00A962B0"/>
    <w:rsid w:val="00AA1800"/>
    <w:rsid w:val="00AA42FB"/>
    <w:rsid w:val="00AA5BF0"/>
    <w:rsid w:val="00AB1DAE"/>
    <w:rsid w:val="00AB72E7"/>
    <w:rsid w:val="00AB791F"/>
    <w:rsid w:val="00AC06B6"/>
    <w:rsid w:val="00AC0D6F"/>
    <w:rsid w:val="00AC2487"/>
    <w:rsid w:val="00AC3C9B"/>
    <w:rsid w:val="00AC6414"/>
    <w:rsid w:val="00AD126F"/>
    <w:rsid w:val="00AD6F98"/>
    <w:rsid w:val="00AD78F9"/>
    <w:rsid w:val="00AE0E84"/>
    <w:rsid w:val="00AE1D47"/>
    <w:rsid w:val="00AE329B"/>
    <w:rsid w:val="00AE526A"/>
    <w:rsid w:val="00AE7364"/>
    <w:rsid w:val="00AF1B35"/>
    <w:rsid w:val="00AF7BCC"/>
    <w:rsid w:val="00B015E2"/>
    <w:rsid w:val="00B02BA1"/>
    <w:rsid w:val="00B02EB4"/>
    <w:rsid w:val="00B038E0"/>
    <w:rsid w:val="00B05E93"/>
    <w:rsid w:val="00B07983"/>
    <w:rsid w:val="00B07C03"/>
    <w:rsid w:val="00B2155B"/>
    <w:rsid w:val="00B22B31"/>
    <w:rsid w:val="00B23DD4"/>
    <w:rsid w:val="00B24573"/>
    <w:rsid w:val="00B25556"/>
    <w:rsid w:val="00B31C35"/>
    <w:rsid w:val="00B32AB5"/>
    <w:rsid w:val="00B41045"/>
    <w:rsid w:val="00B41994"/>
    <w:rsid w:val="00B447CB"/>
    <w:rsid w:val="00B46FE3"/>
    <w:rsid w:val="00B470B0"/>
    <w:rsid w:val="00B61BE0"/>
    <w:rsid w:val="00B62D14"/>
    <w:rsid w:val="00B64FAF"/>
    <w:rsid w:val="00B66C27"/>
    <w:rsid w:val="00B71E5F"/>
    <w:rsid w:val="00B721CC"/>
    <w:rsid w:val="00B73176"/>
    <w:rsid w:val="00B74673"/>
    <w:rsid w:val="00B75941"/>
    <w:rsid w:val="00B76B13"/>
    <w:rsid w:val="00B81C6C"/>
    <w:rsid w:val="00B83843"/>
    <w:rsid w:val="00B83F2F"/>
    <w:rsid w:val="00B84D6D"/>
    <w:rsid w:val="00B92105"/>
    <w:rsid w:val="00B925C9"/>
    <w:rsid w:val="00B92E66"/>
    <w:rsid w:val="00B94905"/>
    <w:rsid w:val="00B95F74"/>
    <w:rsid w:val="00BA0C34"/>
    <w:rsid w:val="00BA15C9"/>
    <w:rsid w:val="00BA4B1D"/>
    <w:rsid w:val="00BA739E"/>
    <w:rsid w:val="00BB0283"/>
    <w:rsid w:val="00BB18AA"/>
    <w:rsid w:val="00BB49D9"/>
    <w:rsid w:val="00BC39DB"/>
    <w:rsid w:val="00BC3A94"/>
    <w:rsid w:val="00BC58AE"/>
    <w:rsid w:val="00BC6B3E"/>
    <w:rsid w:val="00BD03AF"/>
    <w:rsid w:val="00BD523A"/>
    <w:rsid w:val="00BD5995"/>
    <w:rsid w:val="00BD6B25"/>
    <w:rsid w:val="00BD6BBB"/>
    <w:rsid w:val="00BD71FE"/>
    <w:rsid w:val="00BD7260"/>
    <w:rsid w:val="00BD7EC4"/>
    <w:rsid w:val="00BE1768"/>
    <w:rsid w:val="00BE5C89"/>
    <w:rsid w:val="00BE723C"/>
    <w:rsid w:val="00BF7C32"/>
    <w:rsid w:val="00C01123"/>
    <w:rsid w:val="00C02059"/>
    <w:rsid w:val="00C028E7"/>
    <w:rsid w:val="00C0784B"/>
    <w:rsid w:val="00C13A8F"/>
    <w:rsid w:val="00C15BA3"/>
    <w:rsid w:val="00C204C9"/>
    <w:rsid w:val="00C220E6"/>
    <w:rsid w:val="00C26372"/>
    <w:rsid w:val="00C26D49"/>
    <w:rsid w:val="00C30627"/>
    <w:rsid w:val="00C310F6"/>
    <w:rsid w:val="00C333EA"/>
    <w:rsid w:val="00C345AE"/>
    <w:rsid w:val="00C34747"/>
    <w:rsid w:val="00C40809"/>
    <w:rsid w:val="00C44C07"/>
    <w:rsid w:val="00C47822"/>
    <w:rsid w:val="00C47878"/>
    <w:rsid w:val="00C5093D"/>
    <w:rsid w:val="00C52454"/>
    <w:rsid w:val="00C52850"/>
    <w:rsid w:val="00C5693F"/>
    <w:rsid w:val="00C57B10"/>
    <w:rsid w:val="00C62D52"/>
    <w:rsid w:val="00C633F9"/>
    <w:rsid w:val="00C66F91"/>
    <w:rsid w:val="00C70652"/>
    <w:rsid w:val="00C72B15"/>
    <w:rsid w:val="00C73927"/>
    <w:rsid w:val="00C739AD"/>
    <w:rsid w:val="00C802E6"/>
    <w:rsid w:val="00C8446F"/>
    <w:rsid w:val="00C85AD8"/>
    <w:rsid w:val="00C85D0E"/>
    <w:rsid w:val="00C87DF0"/>
    <w:rsid w:val="00C916ED"/>
    <w:rsid w:val="00C91D29"/>
    <w:rsid w:val="00C92C29"/>
    <w:rsid w:val="00C93D0C"/>
    <w:rsid w:val="00C965E3"/>
    <w:rsid w:val="00C9726A"/>
    <w:rsid w:val="00CA5063"/>
    <w:rsid w:val="00CA5FCE"/>
    <w:rsid w:val="00CB1AB5"/>
    <w:rsid w:val="00CB5301"/>
    <w:rsid w:val="00CB7585"/>
    <w:rsid w:val="00CB79CC"/>
    <w:rsid w:val="00CC0815"/>
    <w:rsid w:val="00CC16D5"/>
    <w:rsid w:val="00CC1A7B"/>
    <w:rsid w:val="00CC43B9"/>
    <w:rsid w:val="00CC7166"/>
    <w:rsid w:val="00CC793A"/>
    <w:rsid w:val="00CC7A4C"/>
    <w:rsid w:val="00CD5728"/>
    <w:rsid w:val="00CE1A44"/>
    <w:rsid w:val="00CE22A5"/>
    <w:rsid w:val="00CE5B8C"/>
    <w:rsid w:val="00CF0655"/>
    <w:rsid w:val="00CF1AFB"/>
    <w:rsid w:val="00CF257A"/>
    <w:rsid w:val="00CF3062"/>
    <w:rsid w:val="00CF4235"/>
    <w:rsid w:val="00CF4340"/>
    <w:rsid w:val="00CF6FDA"/>
    <w:rsid w:val="00D04A06"/>
    <w:rsid w:val="00D04A33"/>
    <w:rsid w:val="00D07618"/>
    <w:rsid w:val="00D12C59"/>
    <w:rsid w:val="00D12E8D"/>
    <w:rsid w:val="00D12F19"/>
    <w:rsid w:val="00D134DD"/>
    <w:rsid w:val="00D162CA"/>
    <w:rsid w:val="00D1741B"/>
    <w:rsid w:val="00D22C0C"/>
    <w:rsid w:val="00D22D7B"/>
    <w:rsid w:val="00D25617"/>
    <w:rsid w:val="00D25D6B"/>
    <w:rsid w:val="00D31D9C"/>
    <w:rsid w:val="00D342C4"/>
    <w:rsid w:val="00D36B39"/>
    <w:rsid w:val="00D4231D"/>
    <w:rsid w:val="00D50264"/>
    <w:rsid w:val="00D50CDA"/>
    <w:rsid w:val="00D51B90"/>
    <w:rsid w:val="00D51D22"/>
    <w:rsid w:val="00D524D2"/>
    <w:rsid w:val="00D54A25"/>
    <w:rsid w:val="00D55490"/>
    <w:rsid w:val="00D5568D"/>
    <w:rsid w:val="00D559DC"/>
    <w:rsid w:val="00D579AB"/>
    <w:rsid w:val="00D61153"/>
    <w:rsid w:val="00D62079"/>
    <w:rsid w:val="00D654D3"/>
    <w:rsid w:val="00D77DEC"/>
    <w:rsid w:val="00D83F25"/>
    <w:rsid w:val="00D84AC2"/>
    <w:rsid w:val="00D84B6F"/>
    <w:rsid w:val="00D861D4"/>
    <w:rsid w:val="00D86BBB"/>
    <w:rsid w:val="00D86EF8"/>
    <w:rsid w:val="00D91C73"/>
    <w:rsid w:val="00D92ABD"/>
    <w:rsid w:val="00D933AA"/>
    <w:rsid w:val="00DA0B7F"/>
    <w:rsid w:val="00DA184A"/>
    <w:rsid w:val="00DA3E2E"/>
    <w:rsid w:val="00DA6940"/>
    <w:rsid w:val="00DB0828"/>
    <w:rsid w:val="00DB2EAD"/>
    <w:rsid w:val="00DB37A7"/>
    <w:rsid w:val="00DB4E64"/>
    <w:rsid w:val="00DB4FB7"/>
    <w:rsid w:val="00DB7493"/>
    <w:rsid w:val="00DC0EFE"/>
    <w:rsid w:val="00DC3449"/>
    <w:rsid w:val="00DC3CE9"/>
    <w:rsid w:val="00DC4165"/>
    <w:rsid w:val="00DC615C"/>
    <w:rsid w:val="00DC64EE"/>
    <w:rsid w:val="00DC7587"/>
    <w:rsid w:val="00DD1206"/>
    <w:rsid w:val="00DD27EE"/>
    <w:rsid w:val="00DD30F0"/>
    <w:rsid w:val="00DD37CF"/>
    <w:rsid w:val="00DD4340"/>
    <w:rsid w:val="00DD57A4"/>
    <w:rsid w:val="00DD665B"/>
    <w:rsid w:val="00DE0514"/>
    <w:rsid w:val="00DE1A94"/>
    <w:rsid w:val="00DE1DAA"/>
    <w:rsid w:val="00DE3BA5"/>
    <w:rsid w:val="00DE423E"/>
    <w:rsid w:val="00DE4DD3"/>
    <w:rsid w:val="00DE6649"/>
    <w:rsid w:val="00DE7A93"/>
    <w:rsid w:val="00DF11F8"/>
    <w:rsid w:val="00DF498F"/>
    <w:rsid w:val="00DF4B04"/>
    <w:rsid w:val="00DF5D27"/>
    <w:rsid w:val="00DF6DBC"/>
    <w:rsid w:val="00DF7208"/>
    <w:rsid w:val="00E008FE"/>
    <w:rsid w:val="00E00E52"/>
    <w:rsid w:val="00E01188"/>
    <w:rsid w:val="00E02643"/>
    <w:rsid w:val="00E02A34"/>
    <w:rsid w:val="00E031CE"/>
    <w:rsid w:val="00E0651C"/>
    <w:rsid w:val="00E07062"/>
    <w:rsid w:val="00E1053B"/>
    <w:rsid w:val="00E12F14"/>
    <w:rsid w:val="00E204E4"/>
    <w:rsid w:val="00E24B35"/>
    <w:rsid w:val="00E24D2F"/>
    <w:rsid w:val="00E250B1"/>
    <w:rsid w:val="00E27EED"/>
    <w:rsid w:val="00E30A88"/>
    <w:rsid w:val="00E3128A"/>
    <w:rsid w:val="00E326A1"/>
    <w:rsid w:val="00E35D2E"/>
    <w:rsid w:val="00E37687"/>
    <w:rsid w:val="00E40FB2"/>
    <w:rsid w:val="00E45C70"/>
    <w:rsid w:val="00E463D3"/>
    <w:rsid w:val="00E473B4"/>
    <w:rsid w:val="00E4763C"/>
    <w:rsid w:val="00E47BBB"/>
    <w:rsid w:val="00E507A8"/>
    <w:rsid w:val="00E54C6A"/>
    <w:rsid w:val="00E566AC"/>
    <w:rsid w:val="00E61C0B"/>
    <w:rsid w:val="00E73E2A"/>
    <w:rsid w:val="00E7511A"/>
    <w:rsid w:val="00E752ED"/>
    <w:rsid w:val="00E83151"/>
    <w:rsid w:val="00E84627"/>
    <w:rsid w:val="00E84A10"/>
    <w:rsid w:val="00E85669"/>
    <w:rsid w:val="00E917C2"/>
    <w:rsid w:val="00E926F5"/>
    <w:rsid w:val="00E956C3"/>
    <w:rsid w:val="00EA0B1B"/>
    <w:rsid w:val="00EA1149"/>
    <w:rsid w:val="00EA12EE"/>
    <w:rsid w:val="00EA3FA6"/>
    <w:rsid w:val="00EA5498"/>
    <w:rsid w:val="00EA7ADB"/>
    <w:rsid w:val="00EB44A4"/>
    <w:rsid w:val="00EB5282"/>
    <w:rsid w:val="00EB5293"/>
    <w:rsid w:val="00EB645C"/>
    <w:rsid w:val="00EB6C2D"/>
    <w:rsid w:val="00EC01D5"/>
    <w:rsid w:val="00EC29E4"/>
    <w:rsid w:val="00EC527B"/>
    <w:rsid w:val="00EC59B2"/>
    <w:rsid w:val="00EC5BEA"/>
    <w:rsid w:val="00ED4A2B"/>
    <w:rsid w:val="00ED658E"/>
    <w:rsid w:val="00ED6A8B"/>
    <w:rsid w:val="00ED7DB4"/>
    <w:rsid w:val="00EE14EA"/>
    <w:rsid w:val="00EE71DD"/>
    <w:rsid w:val="00EF0AAC"/>
    <w:rsid w:val="00EF4460"/>
    <w:rsid w:val="00EF4FD2"/>
    <w:rsid w:val="00EF6642"/>
    <w:rsid w:val="00EF7D1D"/>
    <w:rsid w:val="00F00002"/>
    <w:rsid w:val="00F027B1"/>
    <w:rsid w:val="00F10234"/>
    <w:rsid w:val="00F113B0"/>
    <w:rsid w:val="00F1459C"/>
    <w:rsid w:val="00F23C95"/>
    <w:rsid w:val="00F246C3"/>
    <w:rsid w:val="00F24826"/>
    <w:rsid w:val="00F2496E"/>
    <w:rsid w:val="00F24B38"/>
    <w:rsid w:val="00F255B7"/>
    <w:rsid w:val="00F30441"/>
    <w:rsid w:val="00F338FA"/>
    <w:rsid w:val="00F34D33"/>
    <w:rsid w:val="00F3690B"/>
    <w:rsid w:val="00F379D0"/>
    <w:rsid w:val="00F42D84"/>
    <w:rsid w:val="00F430D4"/>
    <w:rsid w:val="00F45227"/>
    <w:rsid w:val="00F458DD"/>
    <w:rsid w:val="00F46D7A"/>
    <w:rsid w:val="00F51BD9"/>
    <w:rsid w:val="00F526A7"/>
    <w:rsid w:val="00F57E02"/>
    <w:rsid w:val="00F61511"/>
    <w:rsid w:val="00F65118"/>
    <w:rsid w:val="00F657F4"/>
    <w:rsid w:val="00F65C5B"/>
    <w:rsid w:val="00F67B63"/>
    <w:rsid w:val="00F70DC9"/>
    <w:rsid w:val="00F70F4E"/>
    <w:rsid w:val="00F71C75"/>
    <w:rsid w:val="00F77941"/>
    <w:rsid w:val="00F80404"/>
    <w:rsid w:val="00F86957"/>
    <w:rsid w:val="00FA3F12"/>
    <w:rsid w:val="00FA4447"/>
    <w:rsid w:val="00FA490D"/>
    <w:rsid w:val="00FB68F3"/>
    <w:rsid w:val="00FC03BD"/>
    <w:rsid w:val="00FC1222"/>
    <w:rsid w:val="00FC142C"/>
    <w:rsid w:val="00FC2C3A"/>
    <w:rsid w:val="00FC6E94"/>
    <w:rsid w:val="00FC6EBA"/>
    <w:rsid w:val="00FD1364"/>
    <w:rsid w:val="00FD173A"/>
    <w:rsid w:val="00FD1EFA"/>
    <w:rsid w:val="00FD29F9"/>
    <w:rsid w:val="00FD3E24"/>
    <w:rsid w:val="00FD7599"/>
    <w:rsid w:val="00FE580B"/>
    <w:rsid w:val="00FE5B13"/>
    <w:rsid w:val="00FE79D7"/>
    <w:rsid w:val="00FF10D6"/>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BB"/>
    <w:rPr>
      <w:rFonts w:ascii="Tahoma" w:hAnsi="Tahoma" w:cs="Tahoma"/>
      <w:sz w:val="16"/>
      <w:szCs w:val="16"/>
    </w:rPr>
  </w:style>
  <w:style w:type="paragraph" w:styleId="NormalWeb">
    <w:name w:val="Normal (Web)"/>
    <w:basedOn w:val="Normal"/>
    <w:uiPriority w:val="99"/>
    <w:semiHidden/>
    <w:unhideWhenUsed/>
    <w:rsid w:val="005673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7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66"/>
  </w:style>
  <w:style w:type="paragraph" w:styleId="Footer">
    <w:name w:val="footer"/>
    <w:basedOn w:val="Normal"/>
    <w:link w:val="FooterChar"/>
    <w:uiPriority w:val="99"/>
    <w:semiHidden/>
    <w:unhideWhenUsed/>
    <w:rsid w:val="00567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366"/>
  </w:style>
  <w:style w:type="paragraph" w:styleId="ListParagraph">
    <w:name w:val="List Paragraph"/>
    <w:basedOn w:val="Normal"/>
    <w:uiPriority w:val="34"/>
    <w:qFormat/>
    <w:rsid w:val="0056736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BB"/>
    <w:rPr>
      <w:rFonts w:ascii="Tahoma" w:hAnsi="Tahoma" w:cs="Tahoma"/>
      <w:sz w:val="16"/>
      <w:szCs w:val="16"/>
    </w:rPr>
  </w:style>
  <w:style w:type="paragraph" w:styleId="NormalWeb">
    <w:name w:val="Normal (Web)"/>
    <w:basedOn w:val="Normal"/>
    <w:uiPriority w:val="99"/>
    <w:semiHidden/>
    <w:unhideWhenUsed/>
    <w:rsid w:val="005673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7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66"/>
  </w:style>
  <w:style w:type="paragraph" w:styleId="Footer">
    <w:name w:val="footer"/>
    <w:basedOn w:val="Normal"/>
    <w:link w:val="FooterChar"/>
    <w:uiPriority w:val="99"/>
    <w:semiHidden/>
    <w:unhideWhenUsed/>
    <w:rsid w:val="00567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366"/>
  </w:style>
  <w:style w:type="paragraph" w:styleId="ListParagraph">
    <w:name w:val="List Paragraph"/>
    <w:basedOn w:val="Normal"/>
    <w:uiPriority w:val="34"/>
    <w:qFormat/>
    <w:rsid w:val="005673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127">
      <w:bodyDiv w:val="1"/>
      <w:marLeft w:val="0"/>
      <w:marRight w:val="0"/>
      <w:marTop w:val="0"/>
      <w:marBottom w:val="0"/>
      <w:divBdr>
        <w:top w:val="none" w:sz="0" w:space="0" w:color="auto"/>
        <w:left w:val="none" w:sz="0" w:space="0" w:color="auto"/>
        <w:bottom w:val="none" w:sz="0" w:space="0" w:color="auto"/>
        <w:right w:val="none" w:sz="0" w:space="0" w:color="auto"/>
      </w:divBdr>
      <w:divsChild>
        <w:div w:id="1484587141">
          <w:marLeft w:val="0"/>
          <w:marRight w:val="0"/>
          <w:marTop w:val="0"/>
          <w:marBottom w:val="0"/>
          <w:divBdr>
            <w:top w:val="none" w:sz="0" w:space="0" w:color="auto"/>
            <w:left w:val="none" w:sz="0" w:space="0" w:color="auto"/>
            <w:bottom w:val="none" w:sz="0" w:space="0" w:color="auto"/>
            <w:right w:val="none" w:sz="0" w:space="0" w:color="auto"/>
          </w:divBdr>
          <w:divsChild>
            <w:div w:id="340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2655">
      <w:bodyDiv w:val="1"/>
      <w:marLeft w:val="0"/>
      <w:marRight w:val="0"/>
      <w:marTop w:val="0"/>
      <w:marBottom w:val="0"/>
      <w:divBdr>
        <w:top w:val="none" w:sz="0" w:space="0" w:color="auto"/>
        <w:left w:val="none" w:sz="0" w:space="0" w:color="auto"/>
        <w:bottom w:val="none" w:sz="0" w:space="0" w:color="auto"/>
        <w:right w:val="none" w:sz="0" w:space="0" w:color="auto"/>
      </w:divBdr>
      <w:divsChild>
        <w:div w:id="962887543">
          <w:marLeft w:val="0"/>
          <w:marRight w:val="0"/>
          <w:marTop w:val="0"/>
          <w:marBottom w:val="0"/>
          <w:divBdr>
            <w:top w:val="none" w:sz="0" w:space="0" w:color="auto"/>
            <w:left w:val="none" w:sz="0" w:space="0" w:color="auto"/>
            <w:bottom w:val="none" w:sz="0" w:space="0" w:color="auto"/>
            <w:right w:val="none" w:sz="0" w:space="0" w:color="auto"/>
          </w:divBdr>
          <w:divsChild>
            <w:div w:id="17155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801">
      <w:bodyDiv w:val="1"/>
      <w:marLeft w:val="0"/>
      <w:marRight w:val="0"/>
      <w:marTop w:val="0"/>
      <w:marBottom w:val="0"/>
      <w:divBdr>
        <w:top w:val="none" w:sz="0" w:space="0" w:color="auto"/>
        <w:left w:val="none" w:sz="0" w:space="0" w:color="auto"/>
        <w:bottom w:val="none" w:sz="0" w:space="0" w:color="auto"/>
        <w:right w:val="none" w:sz="0" w:space="0" w:color="auto"/>
      </w:divBdr>
      <w:divsChild>
        <w:div w:id="1661694858">
          <w:marLeft w:val="0"/>
          <w:marRight w:val="0"/>
          <w:marTop w:val="0"/>
          <w:marBottom w:val="0"/>
          <w:divBdr>
            <w:top w:val="none" w:sz="0" w:space="0" w:color="auto"/>
            <w:left w:val="none" w:sz="0" w:space="0" w:color="auto"/>
            <w:bottom w:val="none" w:sz="0" w:space="0" w:color="auto"/>
            <w:right w:val="none" w:sz="0" w:space="0" w:color="auto"/>
          </w:divBdr>
          <w:divsChild>
            <w:div w:id="4721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986">
      <w:bodyDiv w:val="1"/>
      <w:marLeft w:val="0"/>
      <w:marRight w:val="0"/>
      <w:marTop w:val="0"/>
      <w:marBottom w:val="0"/>
      <w:divBdr>
        <w:top w:val="none" w:sz="0" w:space="0" w:color="auto"/>
        <w:left w:val="none" w:sz="0" w:space="0" w:color="auto"/>
        <w:bottom w:val="none" w:sz="0" w:space="0" w:color="auto"/>
        <w:right w:val="none" w:sz="0" w:space="0" w:color="auto"/>
      </w:divBdr>
      <w:divsChild>
        <w:div w:id="388041061">
          <w:marLeft w:val="0"/>
          <w:marRight w:val="0"/>
          <w:marTop w:val="0"/>
          <w:marBottom w:val="0"/>
          <w:divBdr>
            <w:top w:val="none" w:sz="0" w:space="0" w:color="auto"/>
            <w:left w:val="none" w:sz="0" w:space="0" w:color="auto"/>
            <w:bottom w:val="none" w:sz="0" w:space="0" w:color="auto"/>
            <w:right w:val="none" w:sz="0" w:space="0" w:color="auto"/>
          </w:divBdr>
          <w:divsChild>
            <w:div w:id="776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clipartnow.com/signs-symbols/stars/splash-of-stars.jp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totoday.com/pto-today-clip-art-galle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wilsodie</dc:creator>
  <cp:lastModifiedBy>Williston, Ralph (ASD-N)</cp:lastModifiedBy>
  <cp:revision>2</cp:revision>
  <dcterms:created xsi:type="dcterms:W3CDTF">2013-06-04T10:49:00Z</dcterms:created>
  <dcterms:modified xsi:type="dcterms:W3CDTF">2013-06-04T10:49:00Z</dcterms:modified>
</cp:coreProperties>
</file>